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4E7A" w14:textId="77777777" w:rsidR="00451DF5" w:rsidRDefault="00451DF5" w:rsidP="00451DF5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«Методическая разработка мероприятия по взаимодействию с родителями детей дошкольного возраста»</w:t>
      </w:r>
    </w:p>
    <w:p w14:paraId="45EF90D6" w14:textId="77777777" w:rsidR="00A707DB" w:rsidRPr="00BC3EC1" w:rsidRDefault="00871A32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91">
        <w:rPr>
          <w:rFonts w:ascii="Times New Roman" w:hAnsi="Times New Roman" w:cs="Times New Roman"/>
          <w:sz w:val="28"/>
          <w:szCs w:val="28"/>
        </w:rPr>
        <w:t>Актуальность</w:t>
      </w:r>
      <w:r w:rsidRPr="00BC3EC1">
        <w:rPr>
          <w:rFonts w:ascii="Times New Roman" w:hAnsi="Times New Roman" w:cs="Times New Roman"/>
          <w:sz w:val="28"/>
          <w:szCs w:val="28"/>
        </w:rPr>
        <w:t xml:space="preserve"> данной методической разработки обоснована тем неоспоримым фактом, что путь ребенка в детском саду, его дальнейшее развитие, успехи в каждом из видов деятельности, эмоциональное, психическое и физическое здоровье, начинается с адаптации. Первое знакомство с ДОО порой оказывается довольно проблематичным для всей семьи дошкольника: как для самого ребенка, так и для родителей. Принято считать, что поступление в детский сад - это сильное стрессовое переживание, совершенно иные условия, чем дома в семье. В </w:t>
      </w:r>
      <w:r w:rsidR="001F6EF7" w:rsidRPr="00BC3EC1">
        <w:rPr>
          <w:rFonts w:ascii="Times New Roman" w:hAnsi="Times New Roman" w:cs="Times New Roman"/>
          <w:sz w:val="28"/>
          <w:szCs w:val="28"/>
        </w:rPr>
        <w:t>результате воспитатель</w:t>
      </w:r>
      <w:r w:rsidRPr="00BC3EC1">
        <w:rPr>
          <w:rFonts w:ascii="Times New Roman" w:hAnsi="Times New Roman" w:cs="Times New Roman"/>
          <w:sz w:val="28"/>
          <w:szCs w:val="28"/>
        </w:rPr>
        <w:t xml:space="preserve"> ДОО </w:t>
      </w:r>
      <w:r w:rsidR="001F6EF7" w:rsidRPr="00BC3EC1">
        <w:rPr>
          <w:rFonts w:ascii="Times New Roman" w:hAnsi="Times New Roman" w:cs="Times New Roman"/>
          <w:sz w:val="28"/>
          <w:szCs w:val="28"/>
        </w:rPr>
        <w:t xml:space="preserve">на работе, а родители ребенка дома, </w:t>
      </w:r>
      <w:r w:rsidRPr="00BC3EC1">
        <w:rPr>
          <w:rFonts w:ascii="Times New Roman" w:hAnsi="Times New Roman" w:cs="Times New Roman"/>
          <w:sz w:val="28"/>
          <w:szCs w:val="28"/>
        </w:rPr>
        <w:t>вполне мо</w:t>
      </w:r>
      <w:r w:rsidR="001F6EF7" w:rsidRPr="00BC3EC1">
        <w:rPr>
          <w:rFonts w:ascii="Times New Roman" w:hAnsi="Times New Roman" w:cs="Times New Roman"/>
          <w:sz w:val="28"/>
          <w:szCs w:val="28"/>
        </w:rPr>
        <w:t>гут</w:t>
      </w:r>
      <w:r w:rsidRPr="00BC3EC1">
        <w:rPr>
          <w:rFonts w:ascii="Times New Roman" w:hAnsi="Times New Roman" w:cs="Times New Roman"/>
          <w:sz w:val="28"/>
          <w:szCs w:val="28"/>
        </w:rPr>
        <w:t xml:space="preserve"> столкнуться с полным списком </w:t>
      </w:r>
      <w:r w:rsidR="001F6EF7" w:rsidRPr="00BC3EC1">
        <w:rPr>
          <w:rFonts w:ascii="Times New Roman" w:hAnsi="Times New Roman" w:cs="Times New Roman"/>
          <w:sz w:val="28"/>
          <w:szCs w:val="28"/>
        </w:rPr>
        <w:t xml:space="preserve">листа адаптации ребенка на практике, включая нарушения сна, аппетита, энурез, постоянные заболевания, проблемы в нервно-психическом развитии и прочее. Тяжелая форма адаптации может протекать до полугода. </w:t>
      </w:r>
      <w:r w:rsidR="00A707DB" w:rsidRPr="00BC3EC1">
        <w:rPr>
          <w:rFonts w:ascii="Times New Roman" w:hAnsi="Times New Roman" w:cs="Times New Roman"/>
          <w:sz w:val="28"/>
          <w:szCs w:val="28"/>
        </w:rPr>
        <w:t xml:space="preserve">Итогом всего этого является нежелание детей посещать детский сад, недовольство родителей дошкольной организацией и воспитателем, негативная атмосфера в группе. </w:t>
      </w:r>
    </w:p>
    <w:p w14:paraId="129431B2" w14:textId="77777777" w:rsidR="001025F1" w:rsidRPr="00BC3EC1" w:rsidRDefault="001F6EF7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C1">
        <w:rPr>
          <w:rFonts w:ascii="Times New Roman" w:hAnsi="Times New Roman" w:cs="Times New Roman"/>
          <w:sz w:val="28"/>
          <w:szCs w:val="28"/>
        </w:rPr>
        <w:t xml:space="preserve">Для того чтобы максимально минимизировать стресс и 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сократить </w:t>
      </w:r>
      <w:r w:rsidRPr="00BC3EC1">
        <w:rPr>
          <w:rFonts w:ascii="Times New Roman" w:hAnsi="Times New Roman" w:cs="Times New Roman"/>
          <w:sz w:val="28"/>
          <w:szCs w:val="28"/>
        </w:rPr>
        <w:t xml:space="preserve">период адаптации, крайне важно привлечь к полноценному участию в жизни группы ДОО родителей дошкольников. </w:t>
      </w:r>
      <w:r w:rsidR="00A707DB" w:rsidRPr="00BC3EC1">
        <w:rPr>
          <w:rFonts w:ascii="Times New Roman" w:hAnsi="Times New Roman" w:cs="Times New Roman"/>
          <w:sz w:val="28"/>
          <w:szCs w:val="28"/>
        </w:rPr>
        <w:t xml:space="preserve">В практике сотрудничества с родителями дошкольников приняты </w:t>
      </w:r>
      <w:r w:rsidRPr="00BC3EC1">
        <w:rPr>
          <w:rFonts w:ascii="Times New Roman" w:hAnsi="Times New Roman" w:cs="Times New Roman"/>
          <w:sz w:val="28"/>
          <w:szCs w:val="28"/>
        </w:rPr>
        <w:t>таки</w:t>
      </w:r>
      <w:r w:rsidR="00A707DB" w:rsidRPr="00BC3EC1">
        <w:rPr>
          <w:rFonts w:ascii="Times New Roman" w:hAnsi="Times New Roman" w:cs="Times New Roman"/>
          <w:sz w:val="28"/>
          <w:szCs w:val="28"/>
        </w:rPr>
        <w:t>е</w:t>
      </w:r>
      <w:r w:rsidRPr="00BC3EC1">
        <w:rPr>
          <w:rFonts w:ascii="Times New Roman" w:hAnsi="Times New Roman" w:cs="Times New Roman"/>
          <w:sz w:val="28"/>
          <w:szCs w:val="28"/>
        </w:rPr>
        <w:t xml:space="preserve"> </w:t>
      </w:r>
      <w:r w:rsidR="00F80CC0" w:rsidRPr="00BC3EC1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BC3EC1">
        <w:rPr>
          <w:rFonts w:ascii="Times New Roman" w:hAnsi="Times New Roman" w:cs="Times New Roman"/>
          <w:sz w:val="28"/>
          <w:szCs w:val="28"/>
        </w:rPr>
        <w:t>как родительское собрание, утренник</w:t>
      </w:r>
      <w:r w:rsidR="00A707DB" w:rsidRPr="00BC3EC1">
        <w:rPr>
          <w:rFonts w:ascii="Times New Roman" w:hAnsi="Times New Roman" w:cs="Times New Roman"/>
          <w:sz w:val="28"/>
          <w:szCs w:val="28"/>
        </w:rPr>
        <w:t>и и праздники</w:t>
      </w:r>
      <w:r w:rsidRPr="00BC3EC1">
        <w:rPr>
          <w:rFonts w:ascii="Times New Roman" w:hAnsi="Times New Roman" w:cs="Times New Roman"/>
          <w:sz w:val="28"/>
          <w:szCs w:val="28"/>
        </w:rPr>
        <w:t xml:space="preserve"> для родителей, родительский клуб, консультации, помощь с оборудованием предметно-развивающей среды. </w:t>
      </w:r>
      <w:r w:rsidR="00A707DB" w:rsidRPr="00BC3EC1">
        <w:rPr>
          <w:rFonts w:ascii="Times New Roman" w:hAnsi="Times New Roman" w:cs="Times New Roman"/>
          <w:sz w:val="28"/>
          <w:szCs w:val="28"/>
        </w:rPr>
        <w:t xml:space="preserve">Все вышеперечисленное важно и необходимо, но 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исходя из личного </w:t>
      </w:r>
      <w:r w:rsidR="00F83BCA">
        <w:rPr>
          <w:rFonts w:ascii="Times New Roman" w:hAnsi="Times New Roman" w:cs="Times New Roman"/>
          <w:sz w:val="28"/>
          <w:szCs w:val="28"/>
        </w:rPr>
        <w:t>п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едагогического опыта (более десяти лет) я могу сделать вывод, что </w:t>
      </w:r>
      <w:r w:rsidR="00A707DB" w:rsidRPr="00BC3EC1">
        <w:rPr>
          <w:rFonts w:ascii="Times New Roman" w:hAnsi="Times New Roman" w:cs="Times New Roman"/>
          <w:sz w:val="28"/>
          <w:szCs w:val="28"/>
        </w:rPr>
        <w:t>этого недостаточно, особенно в период адаптации детей.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 Поэтому на период адаптации я предлагаю полную прозрачность педагогического процесса, а в мероприятиях и занятиях ведущую роль не педагогу, а родителям. </w:t>
      </w:r>
      <w:r w:rsidR="006110A0">
        <w:rPr>
          <w:rFonts w:ascii="Times New Roman" w:hAnsi="Times New Roman" w:cs="Times New Roman"/>
          <w:sz w:val="28"/>
          <w:szCs w:val="28"/>
        </w:rPr>
        <w:t>Практическая ценность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 данного нововведения заключается в том, что дети мог</w:t>
      </w:r>
      <w:r w:rsidR="006110A0">
        <w:rPr>
          <w:rFonts w:ascii="Times New Roman" w:hAnsi="Times New Roman" w:cs="Times New Roman"/>
          <w:sz w:val="28"/>
          <w:szCs w:val="28"/>
        </w:rPr>
        <w:t>ут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 чувствовать себя не оторванными от семьи, наблюда</w:t>
      </w:r>
      <w:r w:rsidR="006110A0">
        <w:rPr>
          <w:rFonts w:ascii="Times New Roman" w:hAnsi="Times New Roman" w:cs="Times New Roman"/>
          <w:sz w:val="28"/>
          <w:szCs w:val="28"/>
        </w:rPr>
        <w:t>ть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 за </w:t>
      </w:r>
      <w:r w:rsidR="006110A0">
        <w:rPr>
          <w:rFonts w:ascii="Times New Roman" w:hAnsi="Times New Roman" w:cs="Times New Roman"/>
          <w:sz w:val="28"/>
          <w:szCs w:val="28"/>
        </w:rPr>
        <w:t>деятельностью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 родителей в </w:t>
      </w:r>
      <w:r w:rsidR="006110A0">
        <w:rPr>
          <w:rFonts w:ascii="Times New Roman" w:hAnsi="Times New Roman" w:cs="Times New Roman"/>
          <w:sz w:val="28"/>
          <w:szCs w:val="28"/>
        </w:rPr>
        <w:t xml:space="preserve">процессах </w:t>
      </w:r>
      <w:r w:rsidR="007644FD" w:rsidRPr="00BC3EC1">
        <w:rPr>
          <w:rFonts w:ascii="Times New Roman" w:hAnsi="Times New Roman" w:cs="Times New Roman"/>
          <w:sz w:val="28"/>
          <w:szCs w:val="28"/>
        </w:rPr>
        <w:t>детско</w:t>
      </w:r>
      <w:r w:rsidR="006110A0">
        <w:rPr>
          <w:rFonts w:ascii="Times New Roman" w:hAnsi="Times New Roman" w:cs="Times New Roman"/>
          <w:sz w:val="28"/>
          <w:szCs w:val="28"/>
        </w:rPr>
        <w:t>го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 сад</w:t>
      </w:r>
      <w:r w:rsidR="006110A0">
        <w:rPr>
          <w:rFonts w:ascii="Times New Roman" w:hAnsi="Times New Roman" w:cs="Times New Roman"/>
          <w:sz w:val="28"/>
          <w:szCs w:val="28"/>
        </w:rPr>
        <w:t>а</w:t>
      </w:r>
      <w:r w:rsidR="007644FD" w:rsidRPr="00BC3EC1">
        <w:rPr>
          <w:rFonts w:ascii="Times New Roman" w:hAnsi="Times New Roman" w:cs="Times New Roman"/>
          <w:sz w:val="28"/>
          <w:szCs w:val="28"/>
        </w:rPr>
        <w:t>, бра</w:t>
      </w:r>
      <w:r w:rsidR="006110A0">
        <w:rPr>
          <w:rFonts w:ascii="Times New Roman" w:hAnsi="Times New Roman" w:cs="Times New Roman"/>
          <w:sz w:val="28"/>
          <w:szCs w:val="28"/>
        </w:rPr>
        <w:t>ть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 с них </w:t>
      </w:r>
      <w:r w:rsidR="00BC3EC1">
        <w:rPr>
          <w:rFonts w:ascii="Times New Roman" w:hAnsi="Times New Roman" w:cs="Times New Roman"/>
          <w:sz w:val="28"/>
          <w:szCs w:val="28"/>
        </w:rPr>
        <w:t xml:space="preserve">поведенческий </w:t>
      </w:r>
      <w:r w:rsidR="007644FD" w:rsidRPr="00BC3EC1">
        <w:rPr>
          <w:rFonts w:ascii="Times New Roman" w:hAnsi="Times New Roman" w:cs="Times New Roman"/>
          <w:sz w:val="28"/>
          <w:szCs w:val="28"/>
        </w:rPr>
        <w:t xml:space="preserve">пример, </w:t>
      </w:r>
      <w:r w:rsidR="006110A0">
        <w:rPr>
          <w:rFonts w:ascii="Times New Roman" w:hAnsi="Times New Roman" w:cs="Times New Roman"/>
          <w:sz w:val="28"/>
          <w:szCs w:val="28"/>
        </w:rPr>
        <w:t xml:space="preserve">а это, в свою очередь, </w:t>
      </w:r>
      <w:r w:rsidR="007644FD" w:rsidRPr="00BC3EC1">
        <w:rPr>
          <w:rFonts w:ascii="Times New Roman" w:hAnsi="Times New Roman" w:cs="Times New Roman"/>
          <w:sz w:val="28"/>
          <w:szCs w:val="28"/>
        </w:rPr>
        <w:t>позволяет создать эмоционально благоприятную атмосферу на самых ранних этапах знакомства семьи и детского сада. В дальнейшем родители получают задания и инструкции на совместную деятельность (игровую, продуктивную, бытовую и т.д.) в домашних условиях (помимо занятий в ДОО).</w:t>
      </w:r>
    </w:p>
    <w:p w14:paraId="5A4325DF" w14:textId="77777777" w:rsidR="00AE5AA5" w:rsidRDefault="00F0167D" w:rsidP="00F3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C1">
        <w:rPr>
          <w:rFonts w:ascii="Times New Roman" w:hAnsi="Times New Roman" w:cs="Times New Roman"/>
          <w:sz w:val="28"/>
          <w:szCs w:val="28"/>
        </w:rPr>
        <w:t xml:space="preserve">Также большую роль играет понимание возрастной психологии и использование методов групповой психотерапии с детьми в игровой форме. Адаптированные для младших дошкольников </w:t>
      </w:r>
      <w:r w:rsidR="001E23D3" w:rsidRPr="00BC3EC1">
        <w:rPr>
          <w:rFonts w:ascii="Times New Roman" w:hAnsi="Times New Roman" w:cs="Times New Roman"/>
          <w:sz w:val="28"/>
          <w:szCs w:val="28"/>
        </w:rPr>
        <w:t xml:space="preserve">приемы психотерапии в игровой форме дают возможность их продуктивного использования </w:t>
      </w:r>
      <w:r w:rsidR="00F83BCA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1E23D3" w:rsidRPr="00BC3EC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F83BCA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1E23D3" w:rsidRPr="00BC3EC1">
        <w:rPr>
          <w:rFonts w:ascii="Times New Roman" w:hAnsi="Times New Roman" w:cs="Times New Roman"/>
          <w:sz w:val="28"/>
          <w:szCs w:val="28"/>
        </w:rPr>
        <w:t>результатов и создания благоприятной атмосферы в группе.</w:t>
      </w:r>
      <w:r w:rsidR="00AE5AA5">
        <w:rPr>
          <w:rFonts w:ascii="Times New Roman" w:hAnsi="Times New Roman" w:cs="Times New Roman"/>
          <w:sz w:val="28"/>
          <w:szCs w:val="28"/>
        </w:rPr>
        <w:t xml:space="preserve"> Такими адаптированными методами в данной разработке выступают игры «Поздоровайся» </w:t>
      </w:r>
      <w:r w:rsidR="00F37C0B">
        <w:rPr>
          <w:rFonts w:ascii="Times New Roman" w:hAnsi="Times New Roman" w:cs="Times New Roman"/>
          <w:sz w:val="28"/>
          <w:szCs w:val="28"/>
        </w:rPr>
        <w:t>(д</w:t>
      </w:r>
      <w:r w:rsidR="00F37C0B" w:rsidRPr="00F37C0B">
        <w:rPr>
          <w:rFonts w:ascii="Times New Roman" w:hAnsi="Times New Roman" w:cs="Times New Roman"/>
          <w:sz w:val="28"/>
          <w:szCs w:val="28"/>
        </w:rPr>
        <w:t xml:space="preserve">ети и родители встают в свободный круг. Все могут </w:t>
      </w:r>
      <w:r w:rsidR="00F37C0B">
        <w:rPr>
          <w:rFonts w:ascii="Times New Roman" w:hAnsi="Times New Roman" w:cs="Times New Roman"/>
          <w:sz w:val="28"/>
          <w:szCs w:val="28"/>
        </w:rPr>
        <w:t>свободно перемещаться внутри круга</w:t>
      </w:r>
      <w:r w:rsidR="00F37C0B" w:rsidRPr="00F37C0B">
        <w:rPr>
          <w:rFonts w:ascii="Times New Roman" w:hAnsi="Times New Roman" w:cs="Times New Roman"/>
          <w:sz w:val="28"/>
          <w:szCs w:val="28"/>
        </w:rPr>
        <w:t>. По одному сигналу свистка педагога нужно поздороваться друг с другом за рук</w:t>
      </w:r>
      <w:r w:rsidR="00F37C0B">
        <w:rPr>
          <w:rFonts w:ascii="Times New Roman" w:hAnsi="Times New Roman" w:cs="Times New Roman"/>
          <w:sz w:val="28"/>
          <w:szCs w:val="28"/>
        </w:rPr>
        <w:t>у. На 2 свистка подряд - обняться</w:t>
      </w:r>
      <w:r w:rsidR="00F37C0B" w:rsidRPr="00F37C0B">
        <w:rPr>
          <w:rFonts w:ascii="Times New Roman" w:hAnsi="Times New Roman" w:cs="Times New Roman"/>
          <w:sz w:val="28"/>
          <w:szCs w:val="28"/>
        </w:rPr>
        <w:t>)</w:t>
      </w:r>
      <w:r w:rsidR="00F37C0B">
        <w:rPr>
          <w:rFonts w:ascii="Times New Roman" w:hAnsi="Times New Roman" w:cs="Times New Roman"/>
          <w:sz w:val="28"/>
          <w:szCs w:val="28"/>
        </w:rPr>
        <w:t xml:space="preserve"> </w:t>
      </w:r>
      <w:r w:rsidR="00AE5AA5">
        <w:rPr>
          <w:rFonts w:ascii="Times New Roman" w:hAnsi="Times New Roman" w:cs="Times New Roman"/>
          <w:sz w:val="28"/>
          <w:szCs w:val="28"/>
        </w:rPr>
        <w:t>и «Согласны – не согласны»</w:t>
      </w:r>
      <w:r w:rsidR="00F37C0B">
        <w:rPr>
          <w:rFonts w:ascii="Times New Roman" w:hAnsi="Times New Roman" w:cs="Times New Roman"/>
          <w:sz w:val="28"/>
          <w:szCs w:val="28"/>
        </w:rPr>
        <w:t xml:space="preserve"> (детям и родителям необходимо </w:t>
      </w:r>
      <w:r w:rsidR="00F37C0B">
        <w:rPr>
          <w:rFonts w:ascii="Times New Roman" w:hAnsi="Times New Roman" w:cs="Times New Roman"/>
          <w:sz w:val="28"/>
          <w:szCs w:val="28"/>
        </w:rPr>
        <w:lastRenderedPageBreak/>
        <w:t>отреагировать на вопросы педагога: е</w:t>
      </w:r>
      <w:r w:rsidR="00F37C0B" w:rsidRPr="00F37C0B">
        <w:rPr>
          <w:rFonts w:ascii="Times New Roman" w:hAnsi="Times New Roman" w:cs="Times New Roman"/>
          <w:sz w:val="28"/>
          <w:szCs w:val="28"/>
        </w:rPr>
        <w:t xml:space="preserve">сли согласны поднимаем руки вверх, если не согласны громко топаем ногами. </w:t>
      </w:r>
      <w:r w:rsidR="00F37C0B">
        <w:rPr>
          <w:rFonts w:ascii="Times New Roman" w:hAnsi="Times New Roman" w:cs="Times New Roman"/>
          <w:sz w:val="28"/>
          <w:szCs w:val="28"/>
        </w:rPr>
        <w:t>-</w:t>
      </w:r>
      <w:r w:rsidR="00F37C0B" w:rsidRPr="00F37C0B">
        <w:rPr>
          <w:rFonts w:ascii="Times New Roman" w:hAnsi="Times New Roman" w:cs="Times New Roman"/>
          <w:sz w:val="28"/>
          <w:szCs w:val="28"/>
        </w:rPr>
        <w:t xml:space="preserve"> Вы согласны внимательно слушать друг друга и воспитателя? </w:t>
      </w:r>
      <w:r w:rsidR="00F37C0B">
        <w:rPr>
          <w:rFonts w:ascii="Times New Roman" w:hAnsi="Times New Roman" w:cs="Times New Roman"/>
          <w:sz w:val="28"/>
          <w:szCs w:val="28"/>
        </w:rPr>
        <w:t>-</w:t>
      </w:r>
      <w:r w:rsidR="00F37C0B" w:rsidRPr="00F37C0B">
        <w:rPr>
          <w:rFonts w:ascii="Times New Roman" w:hAnsi="Times New Roman" w:cs="Times New Roman"/>
          <w:sz w:val="28"/>
          <w:szCs w:val="28"/>
        </w:rPr>
        <w:t xml:space="preserve"> Вы согласны никого не слушать и хулиганить? </w:t>
      </w:r>
      <w:r w:rsidR="00F37C0B">
        <w:rPr>
          <w:rFonts w:ascii="Times New Roman" w:hAnsi="Times New Roman" w:cs="Times New Roman"/>
          <w:sz w:val="28"/>
          <w:szCs w:val="28"/>
        </w:rPr>
        <w:t>-</w:t>
      </w:r>
      <w:r w:rsidR="00F37C0B" w:rsidRPr="00F37C0B">
        <w:rPr>
          <w:rFonts w:ascii="Times New Roman" w:hAnsi="Times New Roman" w:cs="Times New Roman"/>
          <w:sz w:val="28"/>
          <w:szCs w:val="28"/>
        </w:rPr>
        <w:t xml:space="preserve"> Вы согласны сидеть грустными и скучать? </w:t>
      </w:r>
      <w:r w:rsidR="00F37C0B">
        <w:rPr>
          <w:rFonts w:ascii="Times New Roman" w:hAnsi="Times New Roman" w:cs="Times New Roman"/>
          <w:sz w:val="28"/>
          <w:szCs w:val="28"/>
        </w:rPr>
        <w:t>-</w:t>
      </w:r>
      <w:r w:rsidR="00F37C0B" w:rsidRPr="00F37C0B">
        <w:rPr>
          <w:rFonts w:ascii="Times New Roman" w:hAnsi="Times New Roman" w:cs="Times New Roman"/>
          <w:sz w:val="28"/>
          <w:szCs w:val="28"/>
        </w:rPr>
        <w:t xml:space="preserve"> Вы согласны весело играть и слушать сказку?</w:t>
      </w:r>
      <w:r w:rsidR="00F37C0B">
        <w:rPr>
          <w:rFonts w:ascii="Times New Roman" w:hAnsi="Times New Roman" w:cs="Times New Roman"/>
          <w:sz w:val="28"/>
          <w:szCs w:val="28"/>
        </w:rPr>
        <w:t>)</w:t>
      </w:r>
      <w:r w:rsidR="00AE5AA5">
        <w:rPr>
          <w:rFonts w:ascii="Times New Roman" w:hAnsi="Times New Roman" w:cs="Times New Roman"/>
          <w:sz w:val="28"/>
          <w:szCs w:val="28"/>
        </w:rPr>
        <w:t>.</w:t>
      </w:r>
    </w:p>
    <w:p w14:paraId="5D10BC4B" w14:textId="77777777" w:rsidR="00AE5AA5" w:rsidRPr="00AE5AA5" w:rsidRDefault="00AE5AA5" w:rsidP="00AE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преследует цель</w:t>
      </w:r>
      <w:r w:rsidRPr="00AE5A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AA5">
        <w:rPr>
          <w:rFonts w:ascii="Times New Roman" w:hAnsi="Times New Roman" w:cs="Times New Roman"/>
          <w:sz w:val="28"/>
          <w:szCs w:val="28"/>
        </w:rPr>
        <w:t xml:space="preserve"> игровой деятельности в адаптационный период младших дошкольников, направленной на формирование эмоциональных контактов «ребенок – взрослый» и «ребенок – ребенок» для создания эмоционально благоприятной атмосферы в группе.</w:t>
      </w:r>
    </w:p>
    <w:p w14:paraId="661472BE" w14:textId="77777777" w:rsidR="00AE5AA5" w:rsidRDefault="00AE5AA5" w:rsidP="00AE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</w:t>
      </w:r>
      <w:r w:rsidRPr="00AE5AA5">
        <w:rPr>
          <w:rFonts w:ascii="Times New Roman" w:hAnsi="Times New Roman" w:cs="Times New Roman"/>
          <w:sz w:val="28"/>
          <w:szCs w:val="28"/>
        </w:rPr>
        <w:t>борудование: шапочки-маски в 2-х экземплярах разного размера по ролям для родителя и ребенка (дед, бабка, внучка, Жучка, Мурка, мышка, репка). Для остальных участников шапочки с любым овощем и фруктом по желанию. Свисток. Стихотворение по сказке «Репка» (авт. С. Егоров).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A5">
        <w:rPr>
          <w:rFonts w:ascii="Times New Roman" w:hAnsi="Times New Roman" w:cs="Times New Roman"/>
          <w:sz w:val="28"/>
          <w:szCs w:val="28"/>
        </w:rPr>
        <w:t>Родители читают текст по ролям, родители и дети в ролевых масках делают под текст нужные движения, все остальные родители и дети повторяют за ними.</w:t>
      </w:r>
      <w:r w:rsidR="0054666D">
        <w:rPr>
          <w:rFonts w:ascii="Times New Roman" w:hAnsi="Times New Roman" w:cs="Times New Roman"/>
          <w:sz w:val="28"/>
          <w:szCs w:val="28"/>
        </w:rPr>
        <w:t xml:space="preserve"> Фрагмент сценария с действиями участников (таблица 1):</w:t>
      </w:r>
    </w:p>
    <w:p w14:paraId="3982D9A3" w14:textId="77777777" w:rsidR="00F37C0B" w:rsidRDefault="00F37C0B" w:rsidP="00F37C0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7C0B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14:paraId="6BE40A4B" w14:textId="77777777" w:rsidR="00F37C0B" w:rsidRPr="00F37C0B" w:rsidRDefault="00F37C0B" w:rsidP="00F37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0B">
        <w:rPr>
          <w:rFonts w:ascii="Times New Roman" w:hAnsi="Times New Roman" w:cs="Times New Roman"/>
          <w:b/>
          <w:sz w:val="28"/>
          <w:szCs w:val="28"/>
        </w:rPr>
        <w:t>Фрагмент сценария с действиями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6"/>
        <w:gridCol w:w="1937"/>
        <w:gridCol w:w="1974"/>
        <w:gridCol w:w="4038"/>
      </w:tblGrid>
      <w:tr w:rsidR="00F37C0B" w14:paraId="60489557" w14:textId="77777777" w:rsidTr="00F37C0B">
        <w:tc>
          <w:tcPr>
            <w:tcW w:w="1396" w:type="dxa"/>
          </w:tcPr>
          <w:p w14:paraId="266BD569" w14:textId="77777777" w:rsidR="0054666D" w:rsidRPr="00F37C0B" w:rsidRDefault="0054666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C0B">
              <w:rPr>
                <w:rFonts w:ascii="Times New Roman" w:hAnsi="Times New Roman" w:cs="Times New Roman"/>
                <w:b/>
                <w:sz w:val="28"/>
                <w:szCs w:val="28"/>
              </w:rPr>
              <w:t>Ролевой чтец</w:t>
            </w:r>
            <w:r w:rsidR="00F3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сценария</w:t>
            </w:r>
          </w:p>
        </w:tc>
        <w:tc>
          <w:tcPr>
            <w:tcW w:w="1937" w:type="dxa"/>
          </w:tcPr>
          <w:p w14:paraId="11E6E1DB" w14:textId="77777777" w:rsidR="0054666D" w:rsidRPr="00F37C0B" w:rsidRDefault="0054666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C0B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текста</w:t>
            </w:r>
            <w:r w:rsidR="00F3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сценария</w:t>
            </w:r>
          </w:p>
        </w:tc>
        <w:tc>
          <w:tcPr>
            <w:tcW w:w="1974" w:type="dxa"/>
          </w:tcPr>
          <w:p w14:paraId="617357B0" w14:textId="77777777" w:rsidR="0054666D" w:rsidRPr="00F37C0B" w:rsidRDefault="0054666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C0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родителей и детей</w:t>
            </w:r>
          </w:p>
        </w:tc>
        <w:tc>
          <w:tcPr>
            <w:tcW w:w="4038" w:type="dxa"/>
          </w:tcPr>
          <w:p w14:paraId="20F7DF92" w14:textId="77777777" w:rsidR="0054666D" w:rsidRPr="00F37C0B" w:rsidRDefault="0054666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C0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F3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родителей, для детей)</w:t>
            </w:r>
          </w:p>
        </w:tc>
      </w:tr>
      <w:tr w:rsidR="0054666D" w14:paraId="043F4FA9" w14:textId="77777777" w:rsidTr="00F37C0B">
        <w:tc>
          <w:tcPr>
            <w:tcW w:w="1396" w:type="dxa"/>
          </w:tcPr>
          <w:p w14:paraId="5B961860" w14:textId="77777777" w:rsidR="0054666D" w:rsidRPr="00E36C13" w:rsidRDefault="0054666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C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7C0B" w:rsidRPr="00E36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</w:t>
            </w:r>
          </w:p>
        </w:tc>
        <w:tc>
          <w:tcPr>
            <w:tcW w:w="1937" w:type="dxa"/>
          </w:tcPr>
          <w:p w14:paraId="2831F8B0" w14:textId="77777777" w:rsidR="0054666D" w:rsidRDefault="0054666D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6D">
              <w:rPr>
                <w:rFonts w:ascii="Times New Roman" w:hAnsi="Times New Roman" w:cs="Times New Roman"/>
                <w:sz w:val="28"/>
                <w:szCs w:val="28"/>
              </w:rPr>
              <w:t>Бабка с Дедкой дружно жили</w:t>
            </w:r>
            <w:r w:rsidR="00F37C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74" w:type="dxa"/>
          </w:tcPr>
          <w:p w14:paraId="201E3B4D" w14:textId="77777777" w:rsidR="0054666D" w:rsidRDefault="00F37C0B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 парам пожимают друг другу руки.</w:t>
            </w:r>
          </w:p>
        </w:tc>
        <w:tc>
          <w:tcPr>
            <w:tcW w:w="4038" w:type="dxa"/>
          </w:tcPr>
          <w:p w14:paraId="42D5B7C3" w14:textId="77777777" w:rsidR="00F37C0B" w:rsidRDefault="00F37C0B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родителей: двигательно-речевая технология.</w:t>
            </w:r>
          </w:p>
          <w:p w14:paraId="1BF795EC" w14:textId="77777777" w:rsidR="0054666D" w:rsidRDefault="00F37C0B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детей: Подражательная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технология.</w:t>
            </w:r>
          </w:p>
        </w:tc>
      </w:tr>
      <w:tr w:rsidR="0054666D" w14:paraId="7FB3CC38" w14:textId="77777777" w:rsidTr="00F37C0B">
        <w:tc>
          <w:tcPr>
            <w:tcW w:w="1396" w:type="dxa"/>
          </w:tcPr>
          <w:p w14:paraId="0BDFC078" w14:textId="77777777" w:rsidR="0054666D" w:rsidRPr="00E36C13" w:rsidRDefault="0054666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C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7C0B" w:rsidRPr="00E36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</w:t>
            </w:r>
          </w:p>
        </w:tc>
        <w:tc>
          <w:tcPr>
            <w:tcW w:w="1937" w:type="dxa"/>
          </w:tcPr>
          <w:p w14:paraId="21E7664E" w14:textId="77777777" w:rsidR="0054666D" w:rsidRDefault="0054666D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6D">
              <w:rPr>
                <w:rFonts w:ascii="Times New Roman" w:hAnsi="Times New Roman" w:cs="Times New Roman"/>
                <w:sz w:val="28"/>
                <w:szCs w:val="28"/>
              </w:rPr>
              <w:t>Вместе репку посадили</w:t>
            </w:r>
            <w:r w:rsidR="00F3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14:paraId="454C8658" w14:textId="77777777" w:rsidR="0054666D" w:rsidRDefault="00F37C0B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с вытянутыми руками до пола.</w:t>
            </w:r>
          </w:p>
        </w:tc>
        <w:tc>
          <w:tcPr>
            <w:tcW w:w="4038" w:type="dxa"/>
          </w:tcPr>
          <w:p w14:paraId="23CAA6CD" w14:textId="77777777" w:rsidR="00F37C0B" w:rsidRPr="00F37C0B" w:rsidRDefault="00F37C0B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B">
              <w:rPr>
                <w:rFonts w:ascii="Times New Roman" w:hAnsi="Times New Roman" w:cs="Times New Roman"/>
                <w:sz w:val="28"/>
                <w:szCs w:val="28"/>
              </w:rPr>
              <w:t>Для родителей: двигательно-речевая технология.</w:t>
            </w:r>
          </w:p>
          <w:p w14:paraId="306DCF3B" w14:textId="77777777" w:rsidR="0054666D" w:rsidRDefault="00F37C0B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B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детей: Подражательная </w:t>
            </w:r>
            <w:proofErr w:type="spellStart"/>
            <w:r w:rsidRPr="00F37C0B">
              <w:rPr>
                <w:rFonts w:ascii="Times New Roman" w:hAnsi="Times New Roman" w:cs="Times New Roman"/>
                <w:sz w:val="28"/>
                <w:szCs w:val="28"/>
              </w:rPr>
              <w:t>здоровьесберегательная</w:t>
            </w:r>
            <w:proofErr w:type="spellEnd"/>
            <w:r w:rsidRPr="00F37C0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технология.</w:t>
            </w:r>
          </w:p>
        </w:tc>
      </w:tr>
      <w:tr w:rsidR="0054666D" w14:paraId="59E1EFBD" w14:textId="77777777" w:rsidTr="00F37C0B">
        <w:tc>
          <w:tcPr>
            <w:tcW w:w="1396" w:type="dxa"/>
          </w:tcPr>
          <w:p w14:paraId="2FAE6C9E" w14:textId="77777777" w:rsidR="0054666D" w:rsidRPr="00E36C13" w:rsidRDefault="0054666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C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7C0B" w:rsidRPr="00E36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</w:t>
            </w:r>
          </w:p>
        </w:tc>
        <w:tc>
          <w:tcPr>
            <w:tcW w:w="1937" w:type="dxa"/>
          </w:tcPr>
          <w:p w14:paraId="5189AF02" w14:textId="77777777" w:rsidR="0054666D" w:rsidRPr="0054666D" w:rsidRDefault="0054666D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6D">
              <w:rPr>
                <w:rFonts w:ascii="Times New Roman" w:hAnsi="Times New Roman" w:cs="Times New Roman"/>
                <w:sz w:val="28"/>
                <w:szCs w:val="28"/>
              </w:rPr>
              <w:t xml:space="preserve">Выросла она большая, </w:t>
            </w:r>
          </w:p>
          <w:p w14:paraId="2A0BAFC0" w14:textId="77777777" w:rsidR="0054666D" w:rsidRDefault="0054666D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66D">
              <w:rPr>
                <w:rFonts w:ascii="Times New Roman" w:hAnsi="Times New Roman" w:cs="Times New Roman"/>
                <w:sz w:val="28"/>
                <w:szCs w:val="28"/>
              </w:rPr>
              <w:t>Вооот</w:t>
            </w:r>
            <w:proofErr w:type="spellEnd"/>
            <w:r w:rsidRPr="0054666D">
              <w:rPr>
                <w:rFonts w:ascii="Times New Roman" w:hAnsi="Times New Roman" w:cs="Times New Roman"/>
                <w:sz w:val="28"/>
                <w:szCs w:val="28"/>
              </w:rPr>
              <w:t xml:space="preserve"> такая!</w:t>
            </w:r>
          </w:p>
        </w:tc>
        <w:tc>
          <w:tcPr>
            <w:tcW w:w="1974" w:type="dxa"/>
          </w:tcPr>
          <w:p w14:paraId="1D62324B" w14:textId="77777777" w:rsidR="0054666D" w:rsidRDefault="00F37C0B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 и развести в стороны.</w:t>
            </w:r>
          </w:p>
        </w:tc>
        <w:tc>
          <w:tcPr>
            <w:tcW w:w="4038" w:type="dxa"/>
          </w:tcPr>
          <w:p w14:paraId="5B301D0B" w14:textId="77777777" w:rsidR="00F37C0B" w:rsidRPr="00F37C0B" w:rsidRDefault="00F37C0B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B">
              <w:rPr>
                <w:rFonts w:ascii="Times New Roman" w:hAnsi="Times New Roman" w:cs="Times New Roman"/>
                <w:sz w:val="28"/>
                <w:szCs w:val="28"/>
              </w:rPr>
              <w:t>Для родителей: двигательно-речевая технология.</w:t>
            </w:r>
          </w:p>
          <w:p w14:paraId="5FD718DE" w14:textId="77777777" w:rsidR="0054666D" w:rsidRDefault="00F37C0B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B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детей: Подражательная </w:t>
            </w:r>
            <w:proofErr w:type="spellStart"/>
            <w:r w:rsidRPr="00F37C0B">
              <w:rPr>
                <w:rFonts w:ascii="Times New Roman" w:hAnsi="Times New Roman" w:cs="Times New Roman"/>
                <w:sz w:val="28"/>
                <w:szCs w:val="28"/>
              </w:rPr>
              <w:t>здоровьесберегательная</w:t>
            </w:r>
            <w:proofErr w:type="spellEnd"/>
            <w:r w:rsidRPr="00F37C0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технология.</w:t>
            </w:r>
          </w:p>
        </w:tc>
      </w:tr>
    </w:tbl>
    <w:p w14:paraId="4BB6FF80" w14:textId="77777777" w:rsidR="00CA49F3" w:rsidRPr="006E4340" w:rsidRDefault="006E4340" w:rsidP="006E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в конце занятия используя рефлексию </w:t>
      </w:r>
      <w:r w:rsidR="00F83BCA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донести до детей мысль, что мышка хоть и самая маленькая</w:t>
      </w:r>
      <w:r w:rsidRPr="006E4340">
        <w:rPr>
          <w:rFonts w:ascii="Times New Roman" w:hAnsi="Times New Roman" w:cs="Times New Roman"/>
          <w:sz w:val="28"/>
          <w:szCs w:val="28"/>
        </w:rPr>
        <w:t>, но репку смогли вытянуть только с ее помощью</w:t>
      </w:r>
      <w:r>
        <w:rPr>
          <w:rFonts w:ascii="Times New Roman" w:hAnsi="Times New Roman" w:cs="Times New Roman"/>
          <w:sz w:val="28"/>
          <w:szCs w:val="28"/>
        </w:rPr>
        <w:t xml:space="preserve">. Что участники сказки смогли вытянуть репку, потому что действовали все вместе и дружно. Мотивировать детей на согласие быть </w:t>
      </w:r>
      <w:r w:rsidRPr="006E4340">
        <w:rPr>
          <w:rFonts w:ascii="Times New Roman" w:hAnsi="Times New Roman" w:cs="Times New Roman"/>
          <w:sz w:val="28"/>
          <w:szCs w:val="28"/>
        </w:rPr>
        <w:t>такими же дружными как герои сказки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49F3">
        <w:rPr>
          <w:rFonts w:ascii="Times New Roman" w:hAnsi="Times New Roman" w:cs="Times New Roman"/>
          <w:sz w:val="28"/>
          <w:szCs w:val="28"/>
        </w:rPr>
        <w:t xml:space="preserve"> Родители получают домашнее задание обязательно дома найти и рассказать своему ребенку сказку о дружбе.</w:t>
      </w:r>
    </w:p>
    <w:p w14:paraId="4674A32C" w14:textId="77777777" w:rsidR="00CA49F3" w:rsidRDefault="00900148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за последние 3-5 </w:t>
      </w:r>
      <w:r w:rsidR="00CA49F3">
        <w:rPr>
          <w:rFonts w:ascii="Times New Roman" w:hAnsi="Times New Roman" w:cs="Times New Roman"/>
          <w:sz w:val="28"/>
          <w:szCs w:val="28"/>
        </w:rPr>
        <w:t>лет:</w:t>
      </w:r>
    </w:p>
    <w:p w14:paraId="03A4A861" w14:textId="77777777" w:rsidR="00D724A5" w:rsidRDefault="00900148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ф</w:t>
      </w:r>
      <w:r w:rsidR="006B1AAD">
        <w:rPr>
          <w:rFonts w:ascii="Times New Roman" w:hAnsi="Times New Roman" w:cs="Times New Roman"/>
          <w:sz w:val="28"/>
          <w:szCs w:val="28"/>
        </w:rPr>
        <w:t>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1AAD">
        <w:rPr>
          <w:rFonts w:ascii="Times New Roman" w:hAnsi="Times New Roman" w:cs="Times New Roman"/>
          <w:sz w:val="28"/>
          <w:szCs w:val="28"/>
        </w:rPr>
        <w:t xml:space="preserve"> международного конкурса педагогического мастерства «Педагог года 2020»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D724A5">
        <w:rPr>
          <w:rFonts w:ascii="Times New Roman" w:hAnsi="Times New Roman" w:cs="Times New Roman"/>
          <w:sz w:val="28"/>
          <w:szCs w:val="28"/>
        </w:rPr>
        <w:t>олуфиналист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24A5">
        <w:rPr>
          <w:rFonts w:ascii="Times New Roman" w:hAnsi="Times New Roman" w:cs="Times New Roman"/>
          <w:sz w:val="28"/>
          <w:szCs w:val="28"/>
        </w:rPr>
        <w:t xml:space="preserve"> Московского городского конкурса профессионального мастерства и общественного признания «Воспитатель года Москвы - 2021»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C3919" w14:textId="77777777" w:rsidR="00D724A5" w:rsidRPr="00D724A5" w:rsidRDefault="006B1AAD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B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«Воспитание дошкольников»</w:t>
      </w:r>
      <w:r w:rsidR="00900148">
        <w:rPr>
          <w:rFonts w:ascii="Times New Roman" w:hAnsi="Times New Roman" w:cs="Times New Roman"/>
          <w:sz w:val="28"/>
          <w:szCs w:val="28"/>
        </w:rPr>
        <w:t>; в</w:t>
      </w:r>
      <w:r w:rsidR="00D724A5">
        <w:rPr>
          <w:rFonts w:ascii="Times New Roman" w:hAnsi="Times New Roman" w:cs="Times New Roman"/>
          <w:sz w:val="28"/>
          <w:szCs w:val="28"/>
        </w:rPr>
        <w:t xml:space="preserve">сероссийского педсовета «Новые </w:t>
      </w:r>
      <w:r w:rsidR="00D724A5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технологии»</w:t>
      </w:r>
      <w:r w:rsidR="0090014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«Основные направления и задачи современного образования: приоритеты развития, непрерывность образования, опыт реализации»</w:t>
      </w:r>
      <w:r w:rsidR="00900148">
        <w:rPr>
          <w:rFonts w:ascii="Times New Roman" w:hAnsi="Times New Roman" w:cs="Times New Roman"/>
          <w:sz w:val="28"/>
          <w:szCs w:val="28"/>
        </w:rPr>
        <w:t xml:space="preserve">; </w:t>
      </w:r>
      <w:r w:rsidR="00D724A5">
        <w:rPr>
          <w:rFonts w:ascii="Times New Roman" w:hAnsi="Times New Roman" w:cs="Times New Roman"/>
          <w:sz w:val="28"/>
          <w:szCs w:val="28"/>
        </w:rPr>
        <w:t>образовательного проекта «Волшебный мир книг 2020»</w:t>
      </w:r>
      <w:r w:rsidR="00900148">
        <w:rPr>
          <w:rFonts w:ascii="Times New Roman" w:hAnsi="Times New Roman" w:cs="Times New Roman"/>
          <w:sz w:val="28"/>
          <w:szCs w:val="28"/>
        </w:rPr>
        <w:t xml:space="preserve">; </w:t>
      </w:r>
      <w:r w:rsidR="00D724A5" w:rsidRPr="00D724A5">
        <w:rPr>
          <w:rFonts w:ascii="Times New Roman" w:hAnsi="Times New Roman" w:cs="Times New Roman"/>
          <w:sz w:val="28"/>
          <w:szCs w:val="28"/>
        </w:rPr>
        <w:t>образовательного проекта «Волшебный мир книг 202</w:t>
      </w:r>
      <w:r w:rsidR="00D724A5">
        <w:rPr>
          <w:rFonts w:ascii="Times New Roman" w:hAnsi="Times New Roman" w:cs="Times New Roman"/>
          <w:sz w:val="28"/>
          <w:szCs w:val="28"/>
        </w:rPr>
        <w:t>1</w:t>
      </w:r>
      <w:r w:rsidR="00D724A5" w:rsidRPr="00D724A5">
        <w:rPr>
          <w:rFonts w:ascii="Times New Roman" w:hAnsi="Times New Roman" w:cs="Times New Roman"/>
          <w:sz w:val="28"/>
          <w:szCs w:val="28"/>
        </w:rPr>
        <w:t>»</w:t>
      </w:r>
      <w:r w:rsidR="00900148">
        <w:rPr>
          <w:rFonts w:ascii="Times New Roman" w:hAnsi="Times New Roman" w:cs="Times New Roman"/>
          <w:sz w:val="28"/>
          <w:szCs w:val="28"/>
        </w:rPr>
        <w:t>; г</w:t>
      </w:r>
      <w:r w:rsidR="00D724A5">
        <w:rPr>
          <w:rFonts w:ascii="Times New Roman" w:hAnsi="Times New Roman" w:cs="Times New Roman"/>
          <w:sz w:val="28"/>
          <w:szCs w:val="28"/>
        </w:rPr>
        <w:t>ородского конкурса «Мир дошкольника – первый опыт» (2020 - 2021)</w:t>
      </w:r>
      <w:r w:rsidR="00900148">
        <w:rPr>
          <w:rFonts w:ascii="Times New Roman" w:hAnsi="Times New Roman" w:cs="Times New Roman"/>
          <w:sz w:val="28"/>
          <w:szCs w:val="28"/>
        </w:rPr>
        <w:t>.</w:t>
      </w:r>
    </w:p>
    <w:p w14:paraId="41876633" w14:textId="77777777" w:rsidR="006B1AAD" w:rsidRDefault="006B1AAD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Сертифицированный специалист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14:paraId="02687E82" w14:textId="77777777" w:rsidR="00D724A5" w:rsidRPr="00900148" w:rsidRDefault="00D724A5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в Московском детском чемпионате </w:t>
      </w:r>
      <w:r>
        <w:rPr>
          <w:rFonts w:ascii="Times New Roman" w:hAnsi="Times New Roman" w:cs="Times New Roman"/>
          <w:sz w:val="28"/>
          <w:szCs w:val="28"/>
          <w:lang w:val="en-US"/>
        </w:rPr>
        <w:t>KIDSKILLS</w:t>
      </w:r>
      <w:r w:rsidR="00900148">
        <w:rPr>
          <w:rFonts w:ascii="Times New Roman" w:hAnsi="Times New Roman" w:cs="Times New Roman"/>
          <w:sz w:val="28"/>
          <w:szCs w:val="28"/>
        </w:rPr>
        <w:t>.</w:t>
      </w:r>
    </w:p>
    <w:p w14:paraId="7DC9FBBE" w14:textId="77777777" w:rsidR="00D724A5" w:rsidRDefault="00D724A5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экспертной группы городского этапа конкурса мультимедийных проектов «Мастерская сказки» (2022)</w:t>
      </w:r>
      <w:r w:rsidR="00900148">
        <w:rPr>
          <w:rFonts w:ascii="Times New Roman" w:hAnsi="Times New Roman" w:cs="Times New Roman"/>
          <w:sz w:val="28"/>
          <w:szCs w:val="28"/>
        </w:rPr>
        <w:t>.</w:t>
      </w:r>
    </w:p>
    <w:p w14:paraId="48CBA2E8" w14:textId="77777777" w:rsidR="00A34F55" w:rsidRDefault="00A34F55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55">
        <w:rPr>
          <w:rFonts w:ascii="Times New Roman" w:hAnsi="Times New Roman" w:cs="Times New Roman"/>
          <w:sz w:val="28"/>
          <w:szCs w:val="28"/>
        </w:rPr>
        <w:t xml:space="preserve">Неоднократно получала благодарности от </w:t>
      </w:r>
      <w:r w:rsidR="00CA49F3">
        <w:rPr>
          <w:rFonts w:ascii="Times New Roman" w:hAnsi="Times New Roman" w:cs="Times New Roman"/>
          <w:sz w:val="28"/>
          <w:szCs w:val="28"/>
        </w:rPr>
        <w:t>о</w:t>
      </w:r>
      <w:r w:rsidRPr="00A34F55">
        <w:rPr>
          <w:rFonts w:ascii="Times New Roman" w:hAnsi="Times New Roman" w:cs="Times New Roman"/>
          <w:sz w:val="28"/>
          <w:szCs w:val="28"/>
        </w:rPr>
        <w:t>бразовательного центра «Открытое образование» за успешное позиционирование образовательной организации и собственного педагогического опыта на всероссийском уровне.</w:t>
      </w:r>
    </w:p>
    <w:p w14:paraId="47358B01" w14:textId="77777777" w:rsidR="00A34F55" w:rsidRPr="00D724A5" w:rsidRDefault="00A34F55" w:rsidP="00BC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Департаментом науки и образования города Москвы</w:t>
      </w:r>
      <w:r w:rsidR="005D751B">
        <w:rPr>
          <w:rFonts w:ascii="Times New Roman" w:hAnsi="Times New Roman" w:cs="Times New Roman"/>
          <w:sz w:val="28"/>
          <w:szCs w:val="28"/>
        </w:rPr>
        <w:t xml:space="preserve"> за личные заслуги, способствующие реализации перспективных направлений в обучении и воспитании подрастающего поколения города Москвы.</w:t>
      </w:r>
    </w:p>
    <w:p w14:paraId="6C226E57" w14:textId="77777777" w:rsidR="00F37C0B" w:rsidRPr="00F37C0B" w:rsidRDefault="00F37C0B" w:rsidP="00F37C0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7C0B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14:paraId="7FEFFCA8" w14:textId="77777777" w:rsidR="00C973ED" w:rsidRPr="00F37C0B" w:rsidRDefault="00C973ED" w:rsidP="00F37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0B">
        <w:rPr>
          <w:rFonts w:ascii="Times New Roman" w:hAnsi="Times New Roman" w:cs="Times New Roman"/>
          <w:b/>
          <w:sz w:val="28"/>
          <w:szCs w:val="28"/>
        </w:rPr>
        <w:t>Структура презентации практики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114"/>
        <w:gridCol w:w="3408"/>
      </w:tblGrid>
      <w:tr w:rsidR="00D17A3E" w:rsidRPr="00AE5AA5" w14:paraId="253FF925" w14:textId="77777777" w:rsidTr="00E36C13">
        <w:tc>
          <w:tcPr>
            <w:tcW w:w="1129" w:type="dxa"/>
          </w:tcPr>
          <w:p w14:paraId="34BCBF61" w14:textId="77777777" w:rsidR="00C973ED" w:rsidRPr="00AE5AA5" w:rsidRDefault="00C973ED" w:rsidP="00E36C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06B9F0" w14:textId="77777777" w:rsidR="00C973ED" w:rsidRPr="00CA49F3" w:rsidRDefault="00C973E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9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(содержание) в соответствии с задачами</w:t>
            </w:r>
          </w:p>
        </w:tc>
        <w:tc>
          <w:tcPr>
            <w:tcW w:w="2114" w:type="dxa"/>
          </w:tcPr>
          <w:p w14:paraId="451813E3" w14:textId="77777777" w:rsidR="00C973ED" w:rsidRPr="00CA49F3" w:rsidRDefault="00C973E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9F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 соответствии с содержанием</w:t>
            </w:r>
          </w:p>
        </w:tc>
        <w:tc>
          <w:tcPr>
            <w:tcW w:w="3408" w:type="dxa"/>
          </w:tcPr>
          <w:p w14:paraId="47BFD44A" w14:textId="77777777" w:rsidR="00C973ED" w:rsidRPr="00CA49F3" w:rsidRDefault="00C973E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9F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 соответствии с задачами</w:t>
            </w:r>
          </w:p>
        </w:tc>
      </w:tr>
      <w:tr w:rsidR="00D17A3E" w:rsidRPr="00AE5AA5" w14:paraId="43D6AE97" w14:textId="77777777" w:rsidTr="00E36C13">
        <w:tc>
          <w:tcPr>
            <w:tcW w:w="1129" w:type="dxa"/>
          </w:tcPr>
          <w:p w14:paraId="2245C740" w14:textId="77777777" w:rsidR="00C973ED" w:rsidRPr="00D17A3E" w:rsidRDefault="00C973ED" w:rsidP="00E36C13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A3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94" w:type="dxa"/>
          </w:tcPr>
          <w:p w14:paraId="69F9AEAD" w14:textId="77777777" w:rsidR="00E36C13" w:rsidRPr="00E36C13" w:rsidRDefault="00E36C1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совместного </w:t>
            </w:r>
            <w:proofErr w:type="spellStart"/>
            <w:r w:rsidRPr="00E36C13">
              <w:rPr>
                <w:rFonts w:ascii="Times New Roman" w:hAnsi="Times New Roman" w:cs="Times New Roman"/>
                <w:i/>
                <w:sz w:val="28"/>
                <w:szCs w:val="28"/>
              </w:rPr>
              <w:t>детско</w:t>
            </w:r>
            <w:proofErr w:type="spellEnd"/>
            <w:r w:rsidRPr="00E36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-родительского мероприятия.</w:t>
            </w:r>
          </w:p>
          <w:p w14:paraId="2AAF072E" w14:textId="77777777" w:rsidR="00C973ED" w:rsidRDefault="00AE5AA5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5AA5">
              <w:rPr>
                <w:rFonts w:ascii="Times New Roman" w:hAnsi="Times New Roman" w:cs="Times New Roman"/>
                <w:sz w:val="28"/>
                <w:szCs w:val="28"/>
              </w:rPr>
              <w:t>рганизация игровой деятельности в адаптационный период младших дошкольников, направленн</w:t>
            </w:r>
            <w:r w:rsidR="007F564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E5AA5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эмоциональных контактов «ребенок – взро</w:t>
            </w:r>
            <w:r w:rsidR="00CA49F3">
              <w:rPr>
                <w:rFonts w:ascii="Times New Roman" w:hAnsi="Times New Roman" w:cs="Times New Roman"/>
                <w:sz w:val="28"/>
                <w:szCs w:val="28"/>
              </w:rPr>
              <w:t xml:space="preserve">слый» и «ребенок – ребенок» для создания </w:t>
            </w:r>
            <w:r w:rsidR="00CA49F3" w:rsidRPr="00CA49F3">
              <w:rPr>
                <w:rFonts w:ascii="Times New Roman" w:hAnsi="Times New Roman" w:cs="Times New Roman"/>
                <w:sz w:val="28"/>
                <w:szCs w:val="28"/>
              </w:rPr>
              <w:t>эмоционально благоприятной атмосферы в группе.</w:t>
            </w:r>
          </w:p>
          <w:p w14:paraId="17B32B82" w14:textId="77777777" w:rsidR="007F5643" w:rsidRPr="00AE5AA5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4F98CBC1" w14:textId="77777777" w:rsidR="00C973ED" w:rsidRDefault="00D17A3E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</w:t>
            </w:r>
            <w:proofErr w:type="spellEnd"/>
            <w:r w:rsidR="00E36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17A3E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07B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7F5643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3CD876D" w14:textId="77777777" w:rsidR="00D17A3E" w:rsidRDefault="00D17A3E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технология.</w:t>
            </w:r>
          </w:p>
          <w:p w14:paraId="6ED1320B" w14:textId="77777777" w:rsidR="00D17A3E" w:rsidRPr="00AE5AA5" w:rsidRDefault="00D17A3E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E36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сберегающая технология.</w:t>
            </w:r>
          </w:p>
        </w:tc>
        <w:tc>
          <w:tcPr>
            <w:tcW w:w="3408" w:type="dxa"/>
          </w:tcPr>
          <w:p w14:paraId="6A79BAD7" w14:textId="77777777" w:rsidR="00C973ED" w:rsidRDefault="00D17A3E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A3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="00F83BCA">
              <w:rPr>
                <w:rFonts w:ascii="Times New Roman" w:hAnsi="Times New Roman" w:cs="Times New Roman"/>
                <w:sz w:val="28"/>
                <w:szCs w:val="28"/>
              </w:rPr>
              <w:t xml:space="preserve">ребенку </w:t>
            </w:r>
            <w:r w:rsidRPr="00D17A3E"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условий в семье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D1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01CB35" w14:textId="77777777" w:rsidR="00D17A3E" w:rsidRDefault="00AD57CF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7A3E" w:rsidRPr="00D17A3E">
              <w:rPr>
                <w:rFonts w:ascii="Times New Roman" w:hAnsi="Times New Roman" w:cs="Times New Roman"/>
                <w:sz w:val="28"/>
                <w:szCs w:val="28"/>
              </w:rPr>
              <w:t>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7A3E" w:rsidRPr="00D17A3E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понятий</w:t>
            </w:r>
            <w:r w:rsidR="008A60E4">
              <w:rPr>
                <w:rFonts w:ascii="Times New Roman" w:hAnsi="Times New Roman" w:cs="Times New Roman"/>
                <w:sz w:val="28"/>
                <w:szCs w:val="28"/>
              </w:rPr>
              <w:t xml:space="preserve"> о дружбе и взаимопомощи</w:t>
            </w:r>
            <w:r w:rsidR="00D17A3E">
              <w:rPr>
                <w:rFonts w:ascii="Times New Roman" w:hAnsi="Times New Roman" w:cs="Times New Roman"/>
                <w:sz w:val="28"/>
                <w:szCs w:val="28"/>
              </w:rPr>
              <w:t>, заложенн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D17A3E">
              <w:rPr>
                <w:rFonts w:ascii="Times New Roman" w:hAnsi="Times New Roman" w:cs="Times New Roman"/>
                <w:sz w:val="28"/>
                <w:szCs w:val="28"/>
              </w:rPr>
              <w:t xml:space="preserve"> в играх</w:t>
            </w:r>
            <w:r w:rsidR="00D17A3E" w:rsidRPr="00D1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7A3E">
              <w:rPr>
                <w:rFonts w:ascii="Times New Roman" w:hAnsi="Times New Roman" w:cs="Times New Roman"/>
                <w:sz w:val="28"/>
                <w:szCs w:val="28"/>
              </w:rPr>
              <w:t xml:space="preserve"> Минимизация стресса. Сокращение адаптационного периода.</w:t>
            </w:r>
          </w:p>
          <w:p w14:paraId="6EDD88D1" w14:textId="77777777" w:rsidR="00D17A3E" w:rsidRPr="00AE5AA5" w:rsidRDefault="00D17A3E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A3E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17A3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социально-психологического благополучия ребенка (эмоциональной комфортности и позитивного самочувствия </w:t>
            </w:r>
            <w:r w:rsidR="00F83BCA">
              <w:rPr>
                <w:rFonts w:ascii="Times New Roman" w:hAnsi="Times New Roman" w:cs="Times New Roman"/>
                <w:sz w:val="28"/>
                <w:szCs w:val="28"/>
              </w:rPr>
              <w:t>младшего дошкольника</w:t>
            </w:r>
            <w:r w:rsidRPr="00D17A3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общения со сверстниками и взрослыми в детском саду и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17A3E" w:rsidRPr="00AE5AA5" w14:paraId="1CC81B3D" w14:textId="77777777" w:rsidTr="00E36C13">
        <w:tc>
          <w:tcPr>
            <w:tcW w:w="1129" w:type="dxa"/>
          </w:tcPr>
          <w:p w14:paraId="1DF4A9A7" w14:textId="77777777" w:rsidR="00C973ED" w:rsidRPr="008A60E4" w:rsidRDefault="00C973E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14:paraId="4E1D3A7E" w14:textId="77777777" w:rsidR="008A60E4" w:rsidRPr="008A60E4" w:rsidRDefault="008A60E4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5259D0E9" w14:textId="77777777" w:rsidR="00C25146" w:rsidRPr="00C25146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46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 коммуникативное развитие.</w:t>
            </w:r>
            <w:r w:rsidR="00AD5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7CF" w:rsidRPr="00AD57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опыт поведения в среде сверстников, </w:t>
            </w:r>
            <w:r w:rsidR="00F83B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57CF" w:rsidRPr="00AD57CF">
              <w:rPr>
                <w:rFonts w:ascii="Times New Roman" w:hAnsi="Times New Roman" w:cs="Times New Roman"/>
                <w:sz w:val="28"/>
                <w:szCs w:val="28"/>
              </w:rPr>
              <w:t>пособствовать н</w:t>
            </w:r>
            <w:r w:rsidR="00AD57CF">
              <w:rPr>
                <w:rFonts w:ascii="Times New Roman" w:hAnsi="Times New Roman" w:cs="Times New Roman"/>
                <w:sz w:val="28"/>
                <w:szCs w:val="28"/>
              </w:rPr>
              <w:t xml:space="preserve">акоплению опыта </w:t>
            </w:r>
            <w:r w:rsidR="00AD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дружеских</w:t>
            </w:r>
            <w:r w:rsidR="00AD57CF" w:rsidRPr="00AD57CF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взаимоотношений</w:t>
            </w:r>
            <w:r w:rsidR="00F83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AB04C04" w14:textId="77777777" w:rsidR="00C973ED" w:rsidRPr="00AE5AA5" w:rsidRDefault="00F83BCA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25146">
              <w:rPr>
                <w:rFonts w:ascii="Times New Roman" w:hAnsi="Times New Roman" w:cs="Times New Roman"/>
                <w:sz w:val="28"/>
                <w:szCs w:val="28"/>
              </w:rPr>
              <w:t>ерез призму наблюдения за тем,</w:t>
            </w:r>
            <w:r w:rsidR="00C25146" w:rsidRPr="00C25146">
              <w:rPr>
                <w:rFonts w:ascii="Times New Roman" w:hAnsi="Times New Roman" w:cs="Times New Roman"/>
                <w:sz w:val="28"/>
                <w:szCs w:val="28"/>
              </w:rPr>
              <w:t xml:space="preserve"> что и как делает взрослый</w:t>
            </w:r>
            <w:r w:rsidR="00C251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14" w:type="dxa"/>
          </w:tcPr>
          <w:p w14:paraId="38611955" w14:textId="77777777" w:rsidR="00AE4C72" w:rsidRPr="00AE4C72" w:rsidRDefault="00AE4C72" w:rsidP="00AE4C7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технология.</w:t>
            </w:r>
          </w:p>
          <w:p w14:paraId="0015B098" w14:textId="77777777" w:rsidR="00C973ED" w:rsidRPr="00AE5AA5" w:rsidRDefault="00AE4C72" w:rsidP="00AE4C7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Технология сотрудничества.</w:t>
            </w:r>
          </w:p>
        </w:tc>
        <w:tc>
          <w:tcPr>
            <w:tcW w:w="3408" w:type="dxa"/>
          </w:tcPr>
          <w:p w14:paraId="5B245B1C" w14:textId="77777777" w:rsidR="00C973ED" w:rsidRPr="00AE5AA5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5643">
              <w:rPr>
                <w:rFonts w:ascii="Times New Roman" w:hAnsi="Times New Roman" w:cs="Times New Roman"/>
                <w:sz w:val="28"/>
                <w:szCs w:val="28"/>
              </w:rPr>
              <w:t>азвитие общения и взаимодействия ребенка со взрослыми и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5643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совместной деятельности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A3E" w:rsidRPr="00AE5AA5" w14:paraId="551FF488" w14:textId="77777777" w:rsidTr="00E36C13">
        <w:tc>
          <w:tcPr>
            <w:tcW w:w="1129" w:type="dxa"/>
          </w:tcPr>
          <w:p w14:paraId="43C9C103" w14:textId="77777777" w:rsidR="00C973ED" w:rsidRPr="008A60E4" w:rsidRDefault="00C973ED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14:paraId="2DFE5F5E" w14:textId="77777777" w:rsidR="008A60E4" w:rsidRPr="008A60E4" w:rsidRDefault="008A60E4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129D535F" w14:textId="77777777" w:rsidR="00C973ED" w:rsidRPr="00AE5AA5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4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развитие.</w:t>
            </w:r>
            <w:r w:rsidR="00C25146" w:rsidRPr="00C25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Сезонные наблюдения.</w:t>
            </w:r>
            <w:r w:rsidR="00C2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146" w:rsidRPr="00C25146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      </w:r>
          </w:p>
        </w:tc>
        <w:tc>
          <w:tcPr>
            <w:tcW w:w="2114" w:type="dxa"/>
          </w:tcPr>
          <w:p w14:paraId="38941C29" w14:textId="77777777" w:rsidR="00C973ED" w:rsidRDefault="00AE4C72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Игровая технология.</w:t>
            </w:r>
          </w:p>
          <w:p w14:paraId="250910A9" w14:textId="77777777" w:rsidR="00AE4C72" w:rsidRPr="00AE5AA5" w:rsidRDefault="00AE4C72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ехнология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14:paraId="67D0ECF9" w14:textId="77777777" w:rsidR="00C973ED" w:rsidRPr="00AE5AA5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F5643">
              <w:rPr>
                <w:rFonts w:ascii="Times New Roman" w:hAnsi="Times New Roman" w:cs="Times New Roman"/>
                <w:sz w:val="28"/>
                <w:szCs w:val="28"/>
              </w:rPr>
              <w:t>ормирование познавательных действий, развитие творческой активности</w:t>
            </w:r>
            <w:r w:rsidR="00F83BCA">
              <w:rPr>
                <w:rFonts w:ascii="Times New Roman" w:hAnsi="Times New Roman" w:cs="Times New Roman"/>
                <w:sz w:val="28"/>
                <w:szCs w:val="28"/>
              </w:rPr>
              <w:t>, познание окружающего мира в области сезонных наблюдений.</w:t>
            </w:r>
          </w:p>
        </w:tc>
      </w:tr>
      <w:tr w:rsidR="00D17A3E" w:rsidRPr="00AE5AA5" w14:paraId="3AC947F6" w14:textId="77777777" w:rsidTr="00E36C13">
        <w:tc>
          <w:tcPr>
            <w:tcW w:w="1129" w:type="dxa"/>
          </w:tcPr>
          <w:p w14:paraId="45F4EAB6" w14:textId="77777777" w:rsidR="00C973ED" w:rsidRPr="008A60E4" w:rsidRDefault="00215F2E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14:paraId="5FDD11C5" w14:textId="77777777" w:rsidR="008A60E4" w:rsidRPr="008A60E4" w:rsidRDefault="008A60E4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3EFFA19C" w14:textId="77777777" w:rsidR="00C973ED" w:rsidRPr="00C25146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146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развитие.</w:t>
            </w:r>
          </w:p>
          <w:p w14:paraId="6FE7BEDA" w14:textId="77777777" w:rsidR="00C25146" w:rsidRPr="00AE5AA5" w:rsidRDefault="00C25146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46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слушать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      </w:r>
          </w:p>
        </w:tc>
        <w:tc>
          <w:tcPr>
            <w:tcW w:w="2114" w:type="dxa"/>
          </w:tcPr>
          <w:p w14:paraId="2891A197" w14:textId="77777777" w:rsidR="00AE4C72" w:rsidRPr="00AE4C72" w:rsidRDefault="00AE4C72" w:rsidP="00AE4C7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Игровая технология.</w:t>
            </w:r>
          </w:p>
          <w:p w14:paraId="75F0E303" w14:textId="77777777" w:rsidR="00C973ED" w:rsidRPr="00AE5AA5" w:rsidRDefault="00AE4C72" w:rsidP="00AE4C7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Технология сотрудничества.</w:t>
            </w:r>
          </w:p>
        </w:tc>
        <w:tc>
          <w:tcPr>
            <w:tcW w:w="3408" w:type="dxa"/>
          </w:tcPr>
          <w:p w14:paraId="3541DD08" w14:textId="77777777" w:rsidR="00C973ED" w:rsidRPr="00AE5AA5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5643">
              <w:rPr>
                <w:rFonts w:ascii="Times New Roman" w:hAnsi="Times New Roman" w:cs="Times New Roman"/>
                <w:sz w:val="28"/>
                <w:szCs w:val="28"/>
              </w:rPr>
              <w:t>накомство с книжной культурой, детской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3BCA"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  <w:r w:rsidR="00F83BCA" w:rsidRPr="00F83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BC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умений </w:t>
            </w:r>
            <w:r w:rsidR="00F83BCA" w:rsidRPr="00F83BCA">
              <w:rPr>
                <w:rFonts w:ascii="Times New Roman" w:hAnsi="Times New Roman" w:cs="Times New Roman"/>
                <w:sz w:val="28"/>
                <w:szCs w:val="28"/>
              </w:rPr>
              <w:t>инсценировать и драматизировать небольшие отрывки из народных сказок.</w:t>
            </w:r>
            <w:r w:rsidR="00B71BE8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действий и поступков героев литературных персонажей.</w:t>
            </w:r>
          </w:p>
        </w:tc>
      </w:tr>
      <w:tr w:rsidR="007F5643" w:rsidRPr="00AE5AA5" w14:paraId="34A4AEBF" w14:textId="77777777" w:rsidTr="00E36C13">
        <w:tc>
          <w:tcPr>
            <w:tcW w:w="1129" w:type="dxa"/>
          </w:tcPr>
          <w:p w14:paraId="56DA69DA" w14:textId="77777777" w:rsidR="007F5643" w:rsidRPr="008A60E4" w:rsidRDefault="007F5643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14:paraId="141BC6F6" w14:textId="77777777" w:rsidR="008A60E4" w:rsidRPr="008A60E4" w:rsidRDefault="008A60E4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08AC7B06" w14:textId="77777777" w:rsidR="007F5643" w:rsidRPr="00C25146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146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развитие.</w:t>
            </w:r>
          </w:p>
          <w:p w14:paraId="5BF85CBC" w14:textId="77777777" w:rsidR="00C25146" w:rsidRPr="007F5643" w:rsidRDefault="008D4890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5146" w:rsidRPr="00C25146">
              <w:rPr>
                <w:rFonts w:ascii="Times New Roman" w:hAnsi="Times New Roman" w:cs="Times New Roman"/>
                <w:sz w:val="28"/>
                <w:szCs w:val="28"/>
              </w:rPr>
              <w:t>осприятие художественной литературы, фольклора; стимулирование сопереживания персонажам художественных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14:paraId="620A840B" w14:textId="77777777" w:rsidR="00AE4C72" w:rsidRPr="00AE4C72" w:rsidRDefault="00AE4C72" w:rsidP="00AE4C7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Игровая технология.</w:t>
            </w:r>
          </w:p>
          <w:p w14:paraId="48787B7A" w14:textId="77777777" w:rsidR="007F5643" w:rsidRPr="00AE5AA5" w:rsidRDefault="00AE4C72" w:rsidP="00AE4C7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Технология сотрудничества.</w:t>
            </w:r>
          </w:p>
        </w:tc>
        <w:tc>
          <w:tcPr>
            <w:tcW w:w="3408" w:type="dxa"/>
          </w:tcPr>
          <w:p w14:paraId="5125DD39" w14:textId="77777777" w:rsidR="007F5643" w:rsidRPr="00AE5AA5" w:rsidRDefault="007F5643" w:rsidP="00AE4C7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5643">
              <w:rPr>
                <w:rFonts w:ascii="Times New Roman" w:hAnsi="Times New Roman" w:cs="Times New Roman"/>
                <w:sz w:val="28"/>
                <w:szCs w:val="28"/>
              </w:rPr>
              <w:t>опереживани</w:t>
            </w:r>
            <w:r w:rsidR="007D0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564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персонажам художественных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C7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экстраполировать дружеские отношения героев сказки на группу ДОО.</w:t>
            </w:r>
          </w:p>
        </w:tc>
      </w:tr>
      <w:tr w:rsidR="007F5643" w:rsidRPr="00AE5AA5" w14:paraId="5FFB6CA9" w14:textId="77777777" w:rsidTr="00E36C13">
        <w:tc>
          <w:tcPr>
            <w:tcW w:w="1129" w:type="dxa"/>
          </w:tcPr>
          <w:p w14:paraId="2CD0A377" w14:textId="77777777" w:rsidR="007F5643" w:rsidRPr="008A60E4" w:rsidRDefault="007F5643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14:paraId="5B1BCA0C" w14:textId="77777777" w:rsidR="008A60E4" w:rsidRPr="008A60E4" w:rsidRDefault="008A60E4" w:rsidP="00E36C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14:paraId="54230294" w14:textId="77777777" w:rsidR="007F5643" w:rsidRPr="008D4890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890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развитие.</w:t>
            </w:r>
          </w:p>
          <w:p w14:paraId="5E26C7E6" w14:textId="77777777" w:rsidR="008D4890" w:rsidRPr="007F5643" w:rsidRDefault="008D4890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4890">
              <w:rPr>
                <w:rFonts w:ascii="Times New Roman" w:hAnsi="Times New Roman" w:cs="Times New Roman"/>
                <w:sz w:val="28"/>
                <w:szCs w:val="28"/>
              </w:rPr>
              <w:t>креплять и охранять здоровье детей, создавать условия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D4890">
              <w:rPr>
                <w:rFonts w:ascii="Times New Roman" w:hAnsi="Times New Roman" w:cs="Times New Roman"/>
                <w:sz w:val="28"/>
                <w:szCs w:val="28"/>
              </w:rPr>
              <w:t>я формирования и совершенствования основных видов движений.</w:t>
            </w:r>
          </w:p>
        </w:tc>
        <w:tc>
          <w:tcPr>
            <w:tcW w:w="2114" w:type="dxa"/>
          </w:tcPr>
          <w:p w14:paraId="10CF9E1F" w14:textId="77777777" w:rsidR="007F5643" w:rsidRPr="00AE5AA5" w:rsidRDefault="00AE4C72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Подражатель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ная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4C72">
              <w:rPr>
                <w:rFonts w:ascii="Times New Roman" w:hAnsi="Times New Roman" w:cs="Times New Roman"/>
                <w:sz w:val="28"/>
                <w:szCs w:val="28"/>
              </w:rPr>
              <w:t>сберегательная технология.</w:t>
            </w:r>
          </w:p>
        </w:tc>
        <w:tc>
          <w:tcPr>
            <w:tcW w:w="3408" w:type="dxa"/>
          </w:tcPr>
          <w:p w14:paraId="07F1BD64" w14:textId="77777777" w:rsidR="007F5643" w:rsidRPr="00AE5AA5" w:rsidRDefault="007F5643" w:rsidP="00E36C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5643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Pr="007F5643">
              <w:rPr>
                <w:rFonts w:ascii="Times New Roman" w:hAnsi="Times New Roman" w:cs="Times New Roman"/>
                <w:sz w:val="28"/>
                <w:szCs w:val="28"/>
              </w:rPr>
              <w:t>опыта в двигательной деятельности, в том числе связанной с выполнением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B84663C" w14:textId="28EB8B8C" w:rsidR="00C973ED" w:rsidRDefault="00C973ED" w:rsidP="00B71BE8"/>
    <w:p w14:paraId="090366A7" w14:textId="77777777" w:rsidR="00451DF5" w:rsidRPr="00767751" w:rsidRDefault="00451DF5" w:rsidP="00451D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5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занятия «Поиграем в сказку»</w:t>
      </w:r>
    </w:p>
    <w:p w14:paraId="6285CC7D" w14:textId="77777777" w:rsidR="00451DF5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b/>
          <w:sz w:val="28"/>
          <w:szCs w:val="28"/>
        </w:rPr>
        <w:t>Цель:</w:t>
      </w:r>
      <w:r w:rsidRPr="00767751">
        <w:rPr>
          <w:rFonts w:ascii="Times New Roman" w:hAnsi="Times New Roman" w:cs="Times New Roman"/>
          <w:sz w:val="28"/>
          <w:szCs w:val="28"/>
        </w:rPr>
        <w:t xml:space="preserve"> организация игровой деятельности в адаптационный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 младших дошкольников</w:t>
      </w:r>
      <w:r w:rsidRPr="00767751">
        <w:rPr>
          <w:rFonts w:ascii="Times New Roman" w:hAnsi="Times New Roman" w:cs="Times New Roman"/>
          <w:sz w:val="28"/>
          <w:szCs w:val="28"/>
        </w:rPr>
        <w:t>, направленной на формирование эмоциональных контактов «ребенок – взрослый» и «ребенок – ребенок» для создания эмоционально благоприятной атмосферы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02BD9D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67751">
        <w:rPr>
          <w:rFonts w:ascii="Times New Roman" w:hAnsi="Times New Roman" w:cs="Times New Roman"/>
          <w:sz w:val="28"/>
          <w:szCs w:val="28"/>
        </w:rPr>
        <w:t xml:space="preserve"> шапочки-маски в 2-х экземплярах разного размера по ролям для родителя и ребенка (дед, бабка, внучка, Жучка, Мурка, мышка, репка). </w:t>
      </w:r>
      <w:r>
        <w:rPr>
          <w:rFonts w:ascii="Times New Roman" w:hAnsi="Times New Roman" w:cs="Times New Roman"/>
          <w:sz w:val="28"/>
          <w:szCs w:val="28"/>
        </w:rPr>
        <w:t>Нагрудники</w:t>
      </w:r>
      <w:r w:rsidRPr="0076775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разными</w:t>
      </w:r>
      <w:r w:rsidRPr="00767751">
        <w:rPr>
          <w:rFonts w:ascii="Times New Roman" w:hAnsi="Times New Roman" w:cs="Times New Roman"/>
          <w:sz w:val="28"/>
          <w:szCs w:val="28"/>
        </w:rPr>
        <w:t xml:space="preserve"> овощ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67751">
        <w:rPr>
          <w:rFonts w:ascii="Times New Roman" w:hAnsi="Times New Roman" w:cs="Times New Roman"/>
          <w:sz w:val="28"/>
          <w:szCs w:val="28"/>
        </w:rPr>
        <w:t xml:space="preserve"> и фрукт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67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Корзина с фруктами и овощами. </w:t>
      </w:r>
      <w:r w:rsidRPr="00767751">
        <w:rPr>
          <w:rFonts w:ascii="Times New Roman" w:hAnsi="Times New Roman" w:cs="Times New Roman"/>
          <w:sz w:val="28"/>
          <w:szCs w:val="28"/>
        </w:rPr>
        <w:t>Свисток. Стихотворение по сказке «Репка» (авт. С. Егоров).</w:t>
      </w:r>
    </w:p>
    <w:p w14:paraId="7E310094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5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38F03816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Дети и родители входят в зал, осматриваются.</w:t>
      </w:r>
    </w:p>
    <w:p w14:paraId="72A46374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67751">
        <w:rPr>
          <w:rFonts w:ascii="Times New Roman" w:hAnsi="Times New Roman" w:cs="Times New Roman"/>
          <w:sz w:val="28"/>
          <w:szCs w:val="28"/>
        </w:rPr>
        <w:t xml:space="preserve"> здравствуйте ребята, здравствуйте мамы и папы! Мы сегодня с вами расскажем сказку и поиграем. Вы любите игры и сказки? Это хорошо. Но сначала мы все познакомимся и подружимся.</w:t>
      </w:r>
    </w:p>
    <w:p w14:paraId="27885393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Игра «Поздоровайся».  Дети и родители встают в свободный круг. Все могут ходить внутри круга, кто куда захотел. По одному сигналу свистка педагога нужно поздороваться друг с другом за руку. На 2 свистка подряд обняться. </w:t>
      </w:r>
    </w:p>
    <w:p w14:paraId="33FB00C0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Игра «Согласны, не согласны». Если согласны поднимаем руки вверх, если не согласны громко топаем ногами. </w:t>
      </w:r>
    </w:p>
    <w:p w14:paraId="3F589121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— Вы согласны внимательно слушать друг друга и воспитателя? </w:t>
      </w:r>
    </w:p>
    <w:p w14:paraId="43C46E7D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— Вы согласны никого не слушать и хулиганить? </w:t>
      </w:r>
    </w:p>
    <w:p w14:paraId="61CF8088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— Вы согласны сидеть грустными и скучать? </w:t>
      </w:r>
    </w:p>
    <w:p w14:paraId="7082DA6A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— Вы согласны весело играть и слушать сказку?</w:t>
      </w:r>
    </w:p>
    <w:p w14:paraId="6701FBC2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А теперь наша сказка начинается. Сказка про репку.</w:t>
      </w:r>
    </w:p>
    <w:p w14:paraId="52242701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Родители читают текст по ролям, родители и дети в ролевых масках делают под текст нужные движения, все остальные родители и дети повторяют за ними.</w:t>
      </w:r>
    </w:p>
    <w:p w14:paraId="4FF92FEC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Бабка с Дедкой дружно жили</w:t>
      </w:r>
      <w:r w:rsidRPr="00767751">
        <w:rPr>
          <w:rFonts w:ascii="Times New Roman" w:hAnsi="Times New Roman" w:cs="Times New Roman"/>
          <w:i/>
          <w:sz w:val="28"/>
          <w:szCs w:val="28"/>
        </w:rPr>
        <w:t>, (бабка и дедка пожимают друг другу руки)</w:t>
      </w:r>
    </w:p>
    <w:p w14:paraId="25B0536B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Вместе репку посадили.  </w:t>
      </w:r>
      <w:r w:rsidRPr="00767751">
        <w:rPr>
          <w:rFonts w:ascii="Times New Roman" w:hAnsi="Times New Roman" w:cs="Times New Roman"/>
          <w:i/>
          <w:sz w:val="28"/>
          <w:szCs w:val="28"/>
        </w:rPr>
        <w:t>(наклон с вытянутыми руками до пола)</w:t>
      </w:r>
    </w:p>
    <w:p w14:paraId="787CEBD0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Выросла она большая, </w:t>
      </w:r>
    </w:p>
    <w:p w14:paraId="6B6F7063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7751"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 w:rsidRPr="00767751">
        <w:rPr>
          <w:rFonts w:ascii="Times New Roman" w:hAnsi="Times New Roman" w:cs="Times New Roman"/>
          <w:sz w:val="28"/>
          <w:szCs w:val="28"/>
        </w:rPr>
        <w:t xml:space="preserve"> такая! </w:t>
      </w:r>
      <w:r w:rsidRPr="00767751">
        <w:rPr>
          <w:rFonts w:ascii="Times New Roman" w:hAnsi="Times New Roman" w:cs="Times New Roman"/>
          <w:i/>
          <w:sz w:val="28"/>
          <w:szCs w:val="28"/>
        </w:rPr>
        <w:t>(руки поднимаются вверх и разводятся в стороны)</w:t>
      </w:r>
    </w:p>
    <w:p w14:paraId="2D378079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Высотой – до крыши дома! </w:t>
      </w:r>
      <w:r w:rsidRPr="00767751">
        <w:rPr>
          <w:rFonts w:ascii="Times New Roman" w:hAnsi="Times New Roman" w:cs="Times New Roman"/>
          <w:i/>
          <w:sz w:val="28"/>
          <w:szCs w:val="28"/>
        </w:rPr>
        <w:t>(все потянулись на носочки с вытянутыми руками вверх)</w:t>
      </w:r>
    </w:p>
    <w:p w14:paraId="45487B32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Шириной – с </w:t>
      </w:r>
      <w:proofErr w:type="spellStart"/>
      <w:r w:rsidRPr="00767751">
        <w:rPr>
          <w:rFonts w:ascii="Times New Roman" w:hAnsi="Times New Roman" w:cs="Times New Roman"/>
          <w:sz w:val="28"/>
          <w:szCs w:val="28"/>
        </w:rPr>
        <w:t>пологорода</w:t>
      </w:r>
      <w:proofErr w:type="spellEnd"/>
      <w:r w:rsidRPr="00767751">
        <w:rPr>
          <w:rFonts w:ascii="Times New Roman" w:hAnsi="Times New Roman" w:cs="Times New Roman"/>
          <w:sz w:val="28"/>
          <w:szCs w:val="28"/>
        </w:rPr>
        <w:t xml:space="preserve">! </w:t>
      </w:r>
      <w:r w:rsidRPr="00767751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14:paraId="08AB13D2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Репка скоро созревает, </w:t>
      </w:r>
    </w:p>
    <w:p w14:paraId="26240CEC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А как вытащить не знают! </w:t>
      </w:r>
      <w:r w:rsidRPr="00767751">
        <w:rPr>
          <w:rFonts w:ascii="Times New Roman" w:hAnsi="Times New Roman" w:cs="Times New Roman"/>
          <w:i/>
          <w:sz w:val="28"/>
          <w:szCs w:val="28"/>
        </w:rPr>
        <w:t>(развести руки и покачать удивленно головой)</w:t>
      </w:r>
    </w:p>
    <w:p w14:paraId="501084F6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Очень круглые бока, </w:t>
      </w:r>
    </w:p>
    <w:p w14:paraId="24C9B94B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Не хватается рука. </w:t>
      </w:r>
      <w:r w:rsidRPr="00767751">
        <w:rPr>
          <w:rFonts w:ascii="Times New Roman" w:hAnsi="Times New Roman" w:cs="Times New Roman"/>
          <w:i/>
          <w:sz w:val="28"/>
          <w:szCs w:val="28"/>
        </w:rPr>
        <w:t>(обхватить себя руками)</w:t>
      </w:r>
    </w:p>
    <w:p w14:paraId="69D6499C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Осенила мысль тут Дедку, </w:t>
      </w:r>
    </w:p>
    <w:p w14:paraId="5CD2DDEE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Я за хвостик дерну репку! </w:t>
      </w:r>
      <w:r w:rsidRPr="00767751">
        <w:rPr>
          <w:rFonts w:ascii="Times New Roman" w:hAnsi="Times New Roman" w:cs="Times New Roman"/>
          <w:i/>
          <w:sz w:val="28"/>
          <w:szCs w:val="28"/>
        </w:rPr>
        <w:t>(дети берут родителей за руки и тянут, родители стоят на месте)</w:t>
      </w:r>
    </w:p>
    <w:p w14:paraId="2098E1C2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67751">
        <w:rPr>
          <w:rFonts w:ascii="Times New Roman" w:hAnsi="Times New Roman" w:cs="Times New Roman"/>
          <w:sz w:val="28"/>
          <w:szCs w:val="28"/>
        </w:rPr>
        <w:t xml:space="preserve"> Ухватился Дед за репку. </w:t>
      </w:r>
    </w:p>
    <w:p w14:paraId="24199157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Тянет-потянет… вытянуть не может! </w:t>
      </w:r>
    </w:p>
    <w:p w14:paraId="03E9837C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lastRenderedPageBreak/>
        <w:t xml:space="preserve">Нет, не вышло ничего! </w:t>
      </w:r>
      <w:r w:rsidRPr="00767751">
        <w:rPr>
          <w:rFonts w:ascii="Times New Roman" w:hAnsi="Times New Roman" w:cs="Times New Roman"/>
          <w:i/>
          <w:sz w:val="28"/>
          <w:szCs w:val="28"/>
        </w:rPr>
        <w:t>(покачать головой)</w:t>
      </w:r>
    </w:p>
    <w:p w14:paraId="3065ED76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Нужно бы позвать еще </w:t>
      </w:r>
    </w:p>
    <w:p w14:paraId="5153914C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На подмогу хоть кого. </w:t>
      </w:r>
      <w:r w:rsidRPr="00767751">
        <w:rPr>
          <w:rFonts w:ascii="Times New Roman" w:hAnsi="Times New Roman" w:cs="Times New Roman"/>
          <w:i/>
          <w:sz w:val="28"/>
          <w:szCs w:val="28"/>
        </w:rPr>
        <w:t>(прикладываем руку ко лбу как козырек и смотрим в разные стороны)</w:t>
      </w:r>
    </w:p>
    <w:p w14:paraId="0DF9EAC0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Очень вкусной была репка, </w:t>
      </w:r>
    </w:p>
    <w:p w14:paraId="47AF8EEF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Раз в земле сидела крепко. </w:t>
      </w:r>
    </w:p>
    <w:p w14:paraId="350B2FBB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Бабка! Брось свои блины, </w:t>
      </w:r>
    </w:p>
    <w:p w14:paraId="0932E8A9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И скорее выходи, </w:t>
      </w:r>
    </w:p>
    <w:p w14:paraId="01145911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Дернуть репку помоги! </w:t>
      </w:r>
      <w:r w:rsidRPr="00767751">
        <w:rPr>
          <w:rFonts w:ascii="Times New Roman" w:hAnsi="Times New Roman" w:cs="Times New Roman"/>
          <w:i/>
          <w:sz w:val="28"/>
          <w:szCs w:val="28"/>
        </w:rPr>
        <w:t>(делаем движение руками как будто отряхиваем их друг об друга)</w:t>
      </w:r>
    </w:p>
    <w:p w14:paraId="04A98119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67751">
        <w:rPr>
          <w:rFonts w:ascii="Times New Roman" w:hAnsi="Times New Roman" w:cs="Times New Roman"/>
          <w:sz w:val="28"/>
          <w:szCs w:val="28"/>
        </w:rPr>
        <w:t xml:space="preserve"> Бабка за Дедку, Дедка за репку. Тянут-потянут… вытянуть не могут! </w:t>
      </w:r>
    </w:p>
    <w:p w14:paraId="75CA5E18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Нет, не вышло ничего! </w:t>
      </w:r>
    </w:p>
    <w:p w14:paraId="6F88A507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Нужно бы позвать еще </w:t>
      </w:r>
    </w:p>
    <w:p w14:paraId="682FE41E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На подмогу хоть кого. </w:t>
      </w:r>
      <w:r w:rsidRPr="00767751">
        <w:rPr>
          <w:rFonts w:ascii="Times New Roman" w:hAnsi="Times New Roman" w:cs="Times New Roman"/>
          <w:i/>
          <w:sz w:val="28"/>
          <w:szCs w:val="28"/>
        </w:rPr>
        <w:t>(прикладываем руку ко лбу как козырек и смотрим в разные стороны)</w:t>
      </w:r>
    </w:p>
    <w:p w14:paraId="104F465E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Очень сладкой была репка, </w:t>
      </w:r>
    </w:p>
    <w:p w14:paraId="4C4B341A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Раз в земле сидела крепко. </w:t>
      </w:r>
    </w:p>
    <w:p w14:paraId="7C1AACDF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Внучка наша </w:t>
      </w:r>
    </w:p>
    <w:p w14:paraId="2666E8A4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Любит кашу, </w:t>
      </w:r>
      <w:r w:rsidRPr="00767751">
        <w:rPr>
          <w:rFonts w:ascii="Times New Roman" w:hAnsi="Times New Roman" w:cs="Times New Roman"/>
          <w:i/>
          <w:sz w:val="28"/>
          <w:szCs w:val="28"/>
        </w:rPr>
        <w:t>(прыгаем три раза на одной ноге)</w:t>
      </w:r>
    </w:p>
    <w:p w14:paraId="54F79858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Бабку слушается, Дедку,</w:t>
      </w:r>
    </w:p>
    <w:p w14:paraId="399C4DB9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 Нам поможет дернуть репку!</w:t>
      </w:r>
    </w:p>
    <w:p w14:paraId="3C5E7F4F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67751">
        <w:rPr>
          <w:rFonts w:ascii="Times New Roman" w:hAnsi="Times New Roman" w:cs="Times New Roman"/>
          <w:sz w:val="28"/>
          <w:szCs w:val="28"/>
        </w:rPr>
        <w:t xml:space="preserve"> Внучка за Бабку, Бабка за Дедку, Дедка за репку. Тянут-потянут… вытянуть не могут! </w:t>
      </w:r>
    </w:p>
    <w:p w14:paraId="1046D005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Нет, не вышло ничего! </w:t>
      </w:r>
    </w:p>
    <w:p w14:paraId="07A70CE3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Нужно бы позвать еще </w:t>
      </w:r>
    </w:p>
    <w:p w14:paraId="2EA6155E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На подмогу хоть кого. </w:t>
      </w:r>
      <w:r w:rsidRPr="00767751">
        <w:rPr>
          <w:rFonts w:ascii="Times New Roman" w:hAnsi="Times New Roman" w:cs="Times New Roman"/>
          <w:i/>
          <w:sz w:val="28"/>
          <w:szCs w:val="28"/>
        </w:rPr>
        <w:t xml:space="preserve">(прикладываем руку ко лбу как козырек и смотрим в разные стороны) </w:t>
      </w:r>
    </w:p>
    <w:p w14:paraId="348E73C4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Ароматной была репка, </w:t>
      </w:r>
    </w:p>
    <w:p w14:paraId="57FBFE05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Раз в земле сидела крепко. </w:t>
      </w:r>
    </w:p>
    <w:p w14:paraId="794CDB28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Жучка! Ну-ка помогай! </w:t>
      </w:r>
    </w:p>
    <w:p w14:paraId="14808977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Зря хвостом тут не виляй! </w:t>
      </w:r>
      <w:r w:rsidRPr="00767751">
        <w:rPr>
          <w:rFonts w:ascii="Times New Roman" w:hAnsi="Times New Roman" w:cs="Times New Roman"/>
          <w:i/>
          <w:sz w:val="28"/>
          <w:szCs w:val="28"/>
        </w:rPr>
        <w:t>(показываем двумя руками движение хвоста)</w:t>
      </w:r>
    </w:p>
    <w:p w14:paraId="22265E7E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Лучше уж зубами Внучку </w:t>
      </w:r>
    </w:p>
    <w:p w14:paraId="3503CD75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За подол скорей хватай! </w:t>
      </w:r>
    </w:p>
    <w:p w14:paraId="6DEDD87E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751">
        <w:rPr>
          <w:rFonts w:ascii="Times New Roman" w:hAnsi="Times New Roman" w:cs="Times New Roman"/>
          <w:sz w:val="28"/>
          <w:szCs w:val="28"/>
        </w:rPr>
        <w:t>Жучка за Внучку, Внучка за Бабку, Бабка за Дедку, Дедка за репку. Тянут-потянут… вытянуть не могут!</w:t>
      </w:r>
    </w:p>
    <w:p w14:paraId="5897558E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 Нет, не вышло ничего! </w:t>
      </w:r>
    </w:p>
    <w:p w14:paraId="40BA051F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Нужно бы позвать еще </w:t>
      </w:r>
    </w:p>
    <w:p w14:paraId="3B635C9D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На подмогу хоть кого. </w:t>
      </w:r>
      <w:r w:rsidRPr="00767751">
        <w:rPr>
          <w:rFonts w:ascii="Times New Roman" w:hAnsi="Times New Roman" w:cs="Times New Roman"/>
          <w:i/>
          <w:sz w:val="28"/>
          <w:szCs w:val="28"/>
        </w:rPr>
        <w:t>(прикладываем руку ко лбу как козырек и смотрим в разные стороны)</w:t>
      </w:r>
    </w:p>
    <w:p w14:paraId="6DE4D184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Очень свежей была репка, </w:t>
      </w:r>
    </w:p>
    <w:p w14:paraId="7E46B706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Раз в земле сидела крепко. </w:t>
      </w:r>
    </w:p>
    <w:p w14:paraId="79E86DF7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Ну-ка Кошка, слезь с печи, </w:t>
      </w:r>
    </w:p>
    <w:p w14:paraId="64CFA89F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Хватит греть свои бока, </w:t>
      </w:r>
      <w:r w:rsidRPr="00767751">
        <w:rPr>
          <w:rFonts w:ascii="Times New Roman" w:hAnsi="Times New Roman" w:cs="Times New Roman"/>
          <w:i/>
          <w:sz w:val="28"/>
          <w:szCs w:val="28"/>
        </w:rPr>
        <w:t>(опускаем руки вниз, выгибаем спину как кошечка)</w:t>
      </w:r>
    </w:p>
    <w:p w14:paraId="0D84BA66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lastRenderedPageBreak/>
        <w:t xml:space="preserve">Да лизать сметану зря. </w:t>
      </w:r>
    </w:p>
    <w:p w14:paraId="37EF9E57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Дернуть репку помоги!</w:t>
      </w:r>
    </w:p>
    <w:p w14:paraId="7E9A4DC9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67751">
        <w:rPr>
          <w:rFonts w:ascii="Times New Roman" w:hAnsi="Times New Roman" w:cs="Times New Roman"/>
          <w:sz w:val="28"/>
          <w:szCs w:val="28"/>
        </w:rPr>
        <w:t xml:space="preserve"> Кошка за Жучку, Жучка за Внучку, Внучка за Бабку, Бабка за Дедку, Дедка за репку. Тянут-потянут… вытянуть не могут! </w:t>
      </w:r>
    </w:p>
    <w:p w14:paraId="00A72497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Нет, не вышло ничего! </w:t>
      </w:r>
    </w:p>
    <w:p w14:paraId="27335F0B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Нужно бы позвать еще </w:t>
      </w:r>
    </w:p>
    <w:p w14:paraId="78D1E696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На подмогу хоть кого. </w:t>
      </w:r>
      <w:r w:rsidRPr="00767751">
        <w:rPr>
          <w:rFonts w:ascii="Times New Roman" w:hAnsi="Times New Roman" w:cs="Times New Roman"/>
          <w:i/>
          <w:sz w:val="28"/>
          <w:szCs w:val="28"/>
        </w:rPr>
        <w:t>(прикладываем руку ко лбу как козырек и смотрим в разные стороны)</w:t>
      </w:r>
    </w:p>
    <w:p w14:paraId="2787F9AC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Очень крупной была репка, </w:t>
      </w:r>
    </w:p>
    <w:p w14:paraId="26821061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Раз в земле сидела крепко. </w:t>
      </w:r>
    </w:p>
    <w:p w14:paraId="66BB2B5C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Мышка! Хоть ты и мала, </w:t>
      </w:r>
    </w:p>
    <w:p w14:paraId="357B4542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Это, право, не беда, </w:t>
      </w:r>
      <w:r w:rsidRPr="00767751">
        <w:rPr>
          <w:rFonts w:ascii="Times New Roman" w:hAnsi="Times New Roman" w:cs="Times New Roman"/>
          <w:i/>
          <w:sz w:val="28"/>
          <w:szCs w:val="28"/>
        </w:rPr>
        <w:t>(сесть на корточки, подпереть подбородок руками)</w:t>
      </w:r>
    </w:p>
    <w:p w14:paraId="551CD0D6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Помощь всякая нужна! </w:t>
      </w:r>
    </w:p>
    <w:p w14:paraId="4D84961B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Ну-ка Мышка, не зевай, </w:t>
      </w:r>
    </w:p>
    <w:p w14:paraId="727F6704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Репку дернуть помогай! </w:t>
      </w:r>
    </w:p>
    <w:p w14:paraId="1CA00329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67751">
        <w:rPr>
          <w:rFonts w:ascii="Times New Roman" w:hAnsi="Times New Roman" w:cs="Times New Roman"/>
          <w:sz w:val="28"/>
          <w:szCs w:val="28"/>
        </w:rPr>
        <w:t xml:space="preserve"> Мышка за Кошку, Кошка за Жучку, Жучка за Внучку, Внучка за Бабку, Бабка за Дедку, Дедка за репку. Тянут-потянут… Вытянули репку!!! </w:t>
      </w:r>
    </w:p>
    <w:p w14:paraId="41A5F55D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Вместе репку мы тащили, </w:t>
      </w:r>
    </w:p>
    <w:p w14:paraId="16C2D6D7" w14:textId="77777777" w:rsidR="00451DF5" w:rsidRPr="006A4969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Только дружбой победили! </w:t>
      </w:r>
      <w:r w:rsidRPr="006A4969">
        <w:rPr>
          <w:rFonts w:ascii="Times New Roman" w:hAnsi="Times New Roman" w:cs="Times New Roman"/>
          <w:i/>
          <w:sz w:val="28"/>
          <w:szCs w:val="28"/>
        </w:rPr>
        <w:t>(пожимаем друг другу в паре руки)</w:t>
      </w:r>
    </w:p>
    <w:p w14:paraId="4BB8B8B7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Бабке с Дедом помогали, </w:t>
      </w:r>
    </w:p>
    <w:p w14:paraId="089330AE" w14:textId="77777777" w:rsidR="00451DF5" w:rsidRPr="006A4969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Трудно было – все устали! </w:t>
      </w:r>
      <w:r w:rsidRPr="006A4969">
        <w:rPr>
          <w:rFonts w:ascii="Times New Roman" w:hAnsi="Times New Roman" w:cs="Times New Roman"/>
          <w:i/>
          <w:sz w:val="28"/>
          <w:szCs w:val="28"/>
        </w:rPr>
        <w:t>(вытираем лоб тыльной стороной руки)</w:t>
      </w:r>
    </w:p>
    <w:p w14:paraId="11BF41C7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Бабка сделает нам кашу, </w:t>
      </w:r>
    </w:p>
    <w:p w14:paraId="714B3C77" w14:textId="77777777" w:rsidR="00451DF5" w:rsidRPr="006A4969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Мы подкрепим силу нашу. </w:t>
      </w:r>
      <w:r w:rsidRPr="006A4969">
        <w:rPr>
          <w:rFonts w:ascii="Times New Roman" w:hAnsi="Times New Roman" w:cs="Times New Roman"/>
          <w:i/>
          <w:sz w:val="28"/>
          <w:szCs w:val="28"/>
        </w:rPr>
        <w:t>(показываем сильные согнутые руки в локте)</w:t>
      </w:r>
    </w:p>
    <w:p w14:paraId="6E5BA4E1" w14:textId="77777777" w:rsidR="00451DF5" w:rsidRPr="00767751" w:rsidRDefault="00451DF5" w:rsidP="00451DF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Любим кашу мы из репки, </w:t>
      </w:r>
    </w:p>
    <w:p w14:paraId="4CD12B1F" w14:textId="77777777" w:rsidR="00451DF5" w:rsidRPr="006A4969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Вот спасибо Бабке с Дедкой! </w:t>
      </w:r>
      <w:r w:rsidRPr="006A4969">
        <w:rPr>
          <w:rFonts w:ascii="Times New Roman" w:hAnsi="Times New Roman" w:cs="Times New Roman"/>
          <w:i/>
          <w:sz w:val="28"/>
          <w:szCs w:val="28"/>
        </w:rPr>
        <w:t>(прижать руки к груди и немного поклониться)</w:t>
      </w:r>
    </w:p>
    <w:p w14:paraId="0F7026F2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67751">
        <w:rPr>
          <w:rFonts w:ascii="Times New Roman" w:hAnsi="Times New Roman" w:cs="Times New Roman"/>
          <w:sz w:val="28"/>
          <w:szCs w:val="28"/>
        </w:rPr>
        <w:t xml:space="preserve"> вот и сказке конец, а кто сказку показывал – молодец!</w:t>
      </w:r>
    </w:p>
    <w:p w14:paraId="5C92CDDB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Ребята, вы заметили, что мышка хоть и маленькая-маленькая, но репку смогли вытянуть только с ее помощью? Без мышки не получалось.  Заметили да?</w:t>
      </w:r>
    </w:p>
    <w:p w14:paraId="06F03064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А как вы думаете, мышка одна может вытянуть репку?</w:t>
      </w:r>
    </w:p>
    <w:p w14:paraId="477D1A09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А кошка одна? А собака одна? А девочка одна? А бабушка одна вытянет? А дедушка один вытянет?</w:t>
      </w:r>
    </w:p>
    <w:p w14:paraId="255C9D78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 xml:space="preserve">А как они смогли вытянуть репку? Правильно, все вместе и дружно! Потому </w:t>
      </w:r>
      <w:proofErr w:type="gramStart"/>
      <w:r w:rsidRPr="0076775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67751">
        <w:rPr>
          <w:rFonts w:ascii="Times New Roman" w:hAnsi="Times New Roman" w:cs="Times New Roman"/>
          <w:sz w:val="28"/>
          <w:szCs w:val="28"/>
        </w:rPr>
        <w:t xml:space="preserve"> когда мы делаем все вместе и дружно, у нас всё-всё получатся! </w:t>
      </w:r>
    </w:p>
    <w:p w14:paraId="6D11C208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Помните мы в самом начале играли в игру «согласны-не согласны»? Я сейчас задам еще один вопрос, а вы если согласны поднимите руки вверх, а если не согласны топайте ногами.</w:t>
      </w:r>
    </w:p>
    <w:p w14:paraId="5D4DAB02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- Вы согласны со мной, что мы будем такими же дружными как герои сказки?</w:t>
      </w:r>
    </w:p>
    <w:p w14:paraId="07A6608B" w14:textId="77777777" w:rsidR="00451DF5" w:rsidRPr="00E57795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795">
        <w:rPr>
          <w:rFonts w:ascii="Times New Roman" w:hAnsi="Times New Roman" w:cs="Times New Roman"/>
          <w:b/>
          <w:sz w:val="28"/>
          <w:szCs w:val="28"/>
        </w:rPr>
        <w:t>Игра «Помоги маме и папе убрать урожай».</w:t>
      </w:r>
    </w:p>
    <w:p w14:paraId="14D26ECB" w14:textId="77777777" w:rsidR="00451DF5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вытянули репку, но у нас осталось еще много овощей и фруктов! А наши мамы и папы устали. Давайте им поможем! Посмотрите, какой овощ или фрукт нарисован у мамы или папы на груди и принесите ему из корзинки такой же! Молодцы ребята, у вас все хорошо получилось.</w:t>
      </w:r>
    </w:p>
    <w:p w14:paraId="67F1215C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lastRenderedPageBreak/>
        <w:t xml:space="preserve">Спасибо вам всем большое за замечательную игру! </w:t>
      </w:r>
    </w:p>
    <w:p w14:paraId="2899A86E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Родители с детьми покидают зал.</w:t>
      </w:r>
    </w:p>
    <w:p w14:paraId="29DF4DEB" w14:textId="77777777" w:rsidR="00451DF5" w:rsidRPr="00767751" w:rsidRDefault="00451DF5" w:rsidP="0045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51">
        <w:rPr>
          <w:rFonts w:ascii="Times New Roman" w:hAnsi="Times New Roman" w:cs="Times New Roman"/>
          <w:sz w:val="28"/>
          <w:szCs w:val="28"/>
        </w:rPr>
        <w:t>Домашнее задание для родителей: найти и рассказать ребенку дома сказку о дружбе.</w:t>
      </w:r>
    </w:p>
    <w:p w14:paraId="6F55422A" w14:textId="77777777" w:rsidR="00451DF5" w:rsidRDefault="00451DF5" w:rsidP="00B71BE8">
      <w:bookmarkStart w:id="0" w:name="_GoBack"/>
      <w:bookmarkEnd w:id="0"/>
    </w:p>
    <w:sectPr w:rsidR="0045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851AC"/>
    <w:multiLevelType w:val="hybridMultilevel"/>
    <w:tmpl w:val="4CE0A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6D"/>
    <w:rsid w:val="001025F1"/>
    <w:rsid w:val="001419C8"/>
    <w:rsid w:val="001E23D3"/>
    <w:rsid w:val="001F6EF7"/>
    <w:rsid w:val="00215F2E"/>
    <w:rsid w:val="003C0CBA"/>
    <w:rsid w:val="00451DF5"/>
    <w:rsid w:val="0054666D"/>
    <w:rsid w:val="005D751B"/>
    <w:rsid w:val="006110A0"/>
    <w:rsid w:val="006345A7"/>
    <w:rsid w:val="006B1AAD"/>
    <w:rsid w:val="006E4340"/>
    <w:rsid w:val="00702614"/>
    <w:rsid w:val="00722DF5"/>
    <w:rsid w:val="007644FD"/>
    <w:rsid w:val="00782F91"/>
    <w:rsid w:val="007D07BD"/>
    <w:rsid w:val="007F5643"/>
    <w:rsid w:val="0080220E"/>
    <w:rsid w:val="00871A32"/>
    <w:rsid w:val="008A60E4"/>
    <w:rsid w:val="008D4890"/>
    <w:rsid w:val="00900148"/>
    <w:rsid w:val="00A05C95"/>
    <w:rsid w:val="00A34F55"/>
    <w:rsid w:val="00A707DB"/>
    <w:rsid w:val="00A83307"/>
    <w:rsid w:val="00AA126D"/>
    <w:rsid w:val="00AD57CF"/>
    <w:rsid w:val="00AE4C72"/>
    <w:rsid w:val="00AE5AA5"/>
    <w:rsid w:val="00B478CF"/>
    <w:rsid w:val="00B71BE8"/>
    <w:rsid w:val="00BC3EC1"/>
    <w:rsid w:val="00C25146"/>
    <w:rsid w:val="00C973ED"/>
    <w:rsid w:val="00CA49F3"/>
    <w:rsid w:val="00D17A3E"/>
    <w:rsid w:val="00D724A5"/>
    <w:rsid w:val="00E36C13"/>
    <w:rsid w:val="00EB0267"/>
    <w:rsid w:val="00F0167D"/>
    <w:rsid w:val="00F36BAA"/>
    <w:rsid w:val="00F37C0B"/>
    <w:rsid w:val="00F80CC0"/>
    <w:rsid w:val="00F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ED5B"/>
  <w15:chartTrackingRefBased/>
  <w15:docId w15:val="{23F3A7A6-33BB-4312-9AA9-F3737445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</dc:creator>
  <cp:keywords/>
  <dc:description/>
  <cp:lastModifiedBy>Тимофей Соломатин</cp:lastModifiedBy>
  <cp:revision>2</cp:revision>
  <dcterms:created xsi:type="dcterms:W3CDTF">2022-11-05T09:48:00Z</dcterms:created>
  <dcterms:modified xsi:type="dcterms:W3CDTF">2022-11-05T09:48:00Z</dcterms:modified>
</cp:coreProperties>
</file>